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D8" w:rsidRDefault="000436D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bookmarkStart w:id="0" w:name="txtLogo"/>
    </w:p>
    <w:p w:rsidR="000436D8" w:rsidRDefault="000436D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0436D8" w:rsidRDefault="000436D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:rsidR="000436D8" w:rsidRDefault="000436D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der Behinderten-Rechts-Konvention</w:t>
      </w:r>
    </w:p>
    <w:p w:rsidR="00031499" w:rsidRPr="00D73874" w:rsidRDefault="000436D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rFonts w:ascii="Akagi Pro Book" w:eastAsia="Calibri" w:hAnsi="Akagi Pro Book" w:cs="Times New Roman"/>
          <w:b/>
          <w:noProof/>
          <w:sz w:val="36"/>
          <w:szCs w:val="36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2" name="Grafik 2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E598E" w:rsidRPr="00D73874">
        <w:rPr>
          <w:rFonts w:ascii="Akagi Pro Book" w:eastAsia="Calibri" w:hAnsi="Akagi Pro Book" w:cs="Times New Roman"/>
          <w:b/>
          <w:sz w:val="36"/>
          <w:szCs w:val="36"/>
          <w:lang w:val="de-AT"/>
        </w:rPr>
        <w:t>Selbst</w:t>
      </w:r>
      <w:r w:rsidR="00D73874">
        <w:rPr>
          <w:rFonts w:ascii="Akagi Pro Book" w:eastAsia="Calibri" w:hAnsi="Akagi Pro Book" w:cs="Times New Roman"/>
          <w:b/>
          <w:sz w:val="36"/>
          <w:szCs w:val="36"/>
          <w:lang w:val="de-AT"/>
        </w:rPr>
        <w:t>-</w:t>
      </w:r>
      <w:r w:rsidR="004E598E" w:rsidRPr="00D73874">
        <w:rPr>
          <w:rFonts w:ascii="Akagi Pro Book" w:eastAsia="Calibri" w:hAnsi="Akagi Pro Book" w:cs="Times New Roman"/>
          <w:b/>
          <w:sz w:val="36"/>
          <w:szCs w:val="36"/>
          <w:lang w:val="de-AT"/>
        </w:rPr>
        <w:t>bestimmt Leben und Soziale Teilhabe</w:t>
      </w:r>
    </w:p>
    <w:p w:rsidR="00095B91" w:rsidRDefault="00095B91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20C9" w:rsidRDefault="00A917A2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Selbst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bestimmt Leben heißt,</w:t>
      </w:r>
    </w:p>
    <w:p w:rsidR="002B026C" w:rsidRPr="00D73874" w:rsidRDefault="00A917A2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eigene Leben selbst gestalten zu können. </w:t>
      </w:r>
    </w:p>
    <w:p w:rsidR="00F620C9" w:rsidRDefault="002B026C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Beispiel: selbst </w:t>
      </w:r>
      <w:r w:rsidR="0026633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entscheiden,</w:t>
      </w:r>
    </w:p>
    <w:p w:rsidR="00095B91" w:rsidRPr="00D73874" w:rsidRDefault="00676D8D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wo und wie </w:t>
      </w:r>
      <w:r w:rsidR="00266339">
        <w:rPr>
          <w:rFonts w:ascii="Akagi Pro Book" w:eastAsia="Calibri" w:hAnsi="Akagi Pro Book" w:cs="Times New Roman"/>
          <w:sz w:val="28"/>
          <w:szCs w:val="28"/>
          <w:lang w:val="de-AT"/>
        </w:rPr>
        <w:t>man</w:t>
      </w:r>
      <w:r w:rsidR="002B026C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leben und wohnen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möchte.</w:t>
      </w:r>
    </w:p>
    <w:p w:rsidR="00F620C9" w:rsidRDefault="00F620C9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3A3D36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Soziale Teilhabe </w:t>
      </w:r>
      <w:r w:rsidR="00266339">
        <w:rPr>
          <w:rFonts w:ascii="Akagi Pro Book" w:eastAsia="Calibri" w:hAnsi="Akagi Pro Book" w:cs="Times New Roman"/>
          <w:sz w:val="28"/>
          <w:szCs w:val="28"/>
          <w:lang w:val="de-AT"/>
        </w:rPr>
        <w:t>heißt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3A3D36" w:rsidRPr="00D73874" w:rsidRDefault="00F145FB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am Leben in der Gesellschaft</w:t>
      </w:r>
      <w:r w:rsidR="0026633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teilzuhaben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Default="00095B91" w:rsidP="00742DB2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Diese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Kapitel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beschäftigt sich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mit den Themen:</w:t>
      </w:r>
    </w:p>
    <w:p w:rsidR="00F620C9" w:rsidRDefault="00F620C9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Unterstützungs-Leistungen,</w:t>
      </w:r>
    </w:p>
    <w:p w:rsidR="00F620C9" w:rsidRDefault="00F620C9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Wohnen in Einrichtungen,</w:t>
      </w:r>
    </w:p>
    <w:p w:rsidR="00F620C9" w:rsidRDefault="00F620C9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Politische Teilhabe,</w:t>
      </w:r>
    </w:p>
    <w:p w:rsidR="00F620C9" w:rsidRDefault="00F620C9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Wahlen,</w:t>
      </w:r>
    </w:p>
    <w:p w:rsidR="00F620C9" w:rsidRDefault="00A917A2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Sexualität und </w:t>
      </w:r>
      <w:r w:rsidR="00EB7D41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Familie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</w:t>
      </w:r>
    </w:p>
    <w:p w:rsidR="00095B91" w:rsidRPr="00F620C9" w:rsidRDefault="003513B2" w:rsidP="00F620C9">
      <w:pPr>
        <w:pStyle w:val="Listenabsatz"/>
        <w:numPr>
          <w:ilvl w:val="0"/>
          <w:numId w:val="4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Schutz vor Armut</w:t>
      </w:r>
      <w:r w:rsidR="00D73874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3E0610" w:rsidRDefault="003E0610" w:rsidP="00012D2D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:rsidR="004A64AB" w:rsidRPr="00D73874" w:rsidRDefault="00095B91" w:rsidP="00D73874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UN-Behinderten-Rechts-Konvention?</w:t>
      </w:r>
    </w:p>
    <w:p w:rsidR="00F620C9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müssen d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>ie gleichen Möglichkeiten haben</w:t>
      </w:r>
    </w:p>
    <w:p w:rsid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Menschen ohne Behinderungen. </w:t>
      </w:r>
    </w:p>
    <w:p w:rsidR="003A3D36" w:rsidRP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Sie 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>müssen dabei unterstützt werden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F620C9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muss Menschen mit Behinderungen</w:t>
      </w:r>
    </w:p>
    <w:p w:rsid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ihre Teilhabe an der Gemeinschaft erleichtern.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3A3D36" w:rsidRP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durch gemeinde-nahe </w:t>
      </w:r>
      <w:r w:rsidR="00271248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Unterstützungs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-Maßnahmen. </w:t>
      </w:r>
    </w:p>
    <w:p w:rsidR="003A3D36" w:rsidRP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Eine solche Unterstützungs-Maßnahme ist die Persönliche Assistenz.</w:t>
      </w:r>
    </w:p>
    <w:p w:rsidR="00F620C9" w:rsidRDefault="00F620C9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De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r Staat muss auch dafür sorgen,</w:t>
      </w:r>
    </w:p>
    <w:p w:rsidR="00F620C9" w:rsidRDefault="00F620C9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Menschen mit Behinderungen</w:t>
      </w:r>
    </w:p>
    <w:p w:rsidR="00D73874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ihre politischen Rechte wahrnehmen können. </w:t>
      </w:r>
    </w:p>
    <w:p w:rsidR="00F620C9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Menschen mi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t Behinderungen haben das Recht</w:t>
      </w:r>
    </w:p>
    <w:p w:rsidR="00F620C9" w:rsidRDefault="003A3D36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zu wählen und gewähl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t zu werden.</w:t>
      </w:r>
    </w:p>
    <w:p w:rsidR="00271248" w:rsidRPr="00D73874" w:rsidRDefault="00271248" w:rsidP="003A3D36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Wahl-Behörden und Informationen zu Wahlen</w:t>
      </w:r>
      <w:r w:rsidR="0026633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müssen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barriere-frei sein.</w:t>
      </w:r>
    </w:p>
    <w:p w:rsidR="00F620C9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haben das Recht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3A3D36" w:rsidRPr="00D73874" w:rsidRDefault="00D7387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 heiraten</w:t>
      </w:r>
      <w:r w:rsidR="0063257D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eine Familie zu gründen.</w:t>
      </w:r>
    </w:p>
    <w:p w:rsidR="00F620C9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Menschen mit Beh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inderungen haben auch das Recht</w:t>
      </w:r>
    </w:p>
    <w:p w:rsidR="0063257D" w:rsidRPr="00D73874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einen angemessenen Lebens-Standard. </w:t>
      </w:r>
    </w:p>
    <w:p w:rsidR="00F620C9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 angemessener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Lebens-Standard bedeutet</w:t>
      </w:r>
    </w:p>
    <w:p w:rsidR="0063257D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eine angemessene Ernährung, Kleidung und Wohnung.</w:t>
      </w:r>
    </w:p>
    <w:p w:rsidR="00F620C9" w:rsidRPr="00D73874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gen sind vor Armut zu schützen.</w:t>
      </w:r>
    </w:p>
    <w:p w:rsidR="00F620C9" w:rsidRDefault="0063257D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Zum Beispiel d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urch Unterstützungs-Leistungen,</w:t>
      </w:r>
    </w:p>
    <w:p w:rsidR="00A917A2" w:rsidRDefault="0063257D" w:rsidP="00F620C9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wie Beratungen, Schulungen und Hilfen in Geld.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:rsidR="00F64C3F" w:rsidRPr="00D73874" w:rsidRDefault="003513B2" w:rsidP="00D73874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Unterstützungs-Leistungen</w:t>
      </w:r>
    </w:p>
    <w:p w:rsidR="00B86991" w:rsidRPr="00D73874" w:rsidRDefault="00B013E0" w:rsidP="00D73874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F620C9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:rsidR="00AF711C" w:rsidRPr="00D73874" w:rsidRDefault="005C1D38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können 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mobile 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Unterstützungs-Leistungen in Anspruch nehmen. </w:t>
      </w:r>
    </w:p>
    <w:p w:rsidR="00F620C9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Durch Unterstützungs-Leistungen</w:t>
      </w:r>
    </w:p>
    <w:p w:rsidR="00B86991" w:rsidRDefault="00E01E3F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sollen Menschen mit Behinderungen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selbst-ständig wohnen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Default="00064DE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Eine mob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ile Unterstützungs-Leistung ist</w:t>
      </w:r>
    </w:p>
    <w:p w:rsidR="00F620C9" w:rsidRDefault="00064DE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piel die Persönliche Assistenz.</w:t>
      </w:r>
    </w:p>
    <w:p w:rsidR="00F620C9" w:rsidRDefault="00064DE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Persönliche Assistenz h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ilft Menschen mit Behinderungen bei den Tätigkeiten,</w:t>
      </w:r>
    </w:p>
    <w:p w:rsidR="00064DE4" w:rsidRDefault="00064DE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sie nicht selbst ausführen können.</w:t>
      </w:r>
    </w:p>
    <w:p w:rsidR="00F620C9" w:rsidRPr="00D73874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Manche Menschen sagen,</w:t>
      </w:r>
    </w:p>
    <w:p w:rsidR="005C1D38" w:rsidRPr="00D73874" w:rsidRDefault="00B86991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</w:t>
      </w:r>
      <w:r w:rsidR="00FA023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sie zu wenig unterstützt werden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F620C9" w:rsidRDefault="00B86991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</w:t>
      </w:r>
      <w:r w:rsidR="00E01E3F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deshalb manche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Be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hinderungen</w:t>
      </w:r>
    </w:p>
    <w:p w:rsidR="00B86991" w:rsidRPr="00D73874" w:rsidRDefault="00B86991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in Einrichtungen leben müssen.</w:t>
      </w:r>
    </w:p>
    <w:p w:rsidR="00B86991" w:rsidRPr="00D73874" w:rsidRDefault="0026633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Oft müssen Angehörige Menschen mit Behinderungen unterstützen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F620C9" w:rsidRDefault="00B86991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Nicht alle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:rsidR="00E558D6" w:rsidRDefault="00703E75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können alle 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Unterstützungs-Leistungen in Anspruch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nehmen</w:t>
      </w:r>
      <w:r w:rsidR="00B86991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Pr="00D73874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27407B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Je nach </w:t>
      </w:r>
      <w:r w:rsidR="00E01E3F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Unterstützungs-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Leistung</w:t>
      </w:r>
    </w:p>
    <w:p w:rsidR="00F620C9" w:rsidRDefault="00E01E3F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müssen</w:t>
      </w:r>
      <w:r w:rsidR="0027407B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Behinde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rungen einen Kosten-Beitrag zahlen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Default="00E01E3F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er Kosten-Beitrag ist ein Geld,</w:t>
      </w:r>
    </w:p>
    <w:p w:rsidR="00F620C9" w:rsidRDefault="00F620C9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Menschen mit Behinderungen</w:t>
      </w:r>
    </w:p>
    <w:p w:rsidR="00F620C9" w:rsidRDefault="00E01E3F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für eine L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eistung selbst bezahlen müssen.</w:t>
      </w:r>
    </w:p>
    <w:p w:rsidR="005C1D38" w:rsidRDefault="00E01E3F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Manchmal</w:t>
      </w:r>
      <w:r w:rsidR="0027407B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bleibt M</w:t>
      </w:r>
      <w:r w:rsidR="0027407B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enschen mit Behinderungen 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aber nicht so viel Geld übrig</w:t>
      </w:r>
      <w:r w:rsidR="0027407B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73874" w:rsidRPr="00D73874" w:rsidRDefault="00D73874" w:rsidP="00D73874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20C9" w:rsidRDefault="00B013E0" w:rsidP="00D73874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F620C9">
        <w:rPr>
          <w:rFonts w:ascii="Akagi Pro Bold" w:eastAsia="Calibri" w:hAnsi="Akagi Pro Bold" w:cs="Times New Roman"/>
          <w:sz w:val="28"/>
          <w:szCs w:val="28"/>
          <w:lang w:val="de-AT"/>
        </w:rPr>
        <w:t>wurden vorgeschlagen,</w:t>
      </w:r>
    </w:p>
    <w:p w:rsidR="00B013E0" w:rsidRPr="00D73874" w:rsidRDefault="00AF711C" w:rsidP="00D73874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>um die Ziele der UN-Behinderten-Rechts-Konvention zu erreichen</w:t>
      </w:r>
      <w:r w:rsidR="00B013E0" w:rsidRPr="00D73874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F620C9" w:rsidRDefault="00703E75" w:rsidP="00F620C9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soll 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Bestimmungen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aufzeigen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B013E0" w:rsidRPr="00F620C9" w:rsidRDefault="00E558D6" w:rsidP="00F620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ein selbst-bestimmtes Leben verhindern. </w:t>
      </w:r>
    </w:p>
    <w:p w:rsidR="00F620C9" w:rsidRDefault="0023181C" w:rsidP="00F620C9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soll die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Unterstützungs-Leistungen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vom Land Tirol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A1772F"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Default="00A1772F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ist zu prüfen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ob die</w:t>
      </w: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</w:t>
      </w:r>
      <w:r w:rsidR="00F620C9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rstützungs-Leistungen</w:t>
      </w:r>
    </w:p>
    <w:p w:rsidR="00F620C9" w:rsidRDefault="00A1772F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selbst-bestimmte Teilhabe von Me</w:t>
      </w:r>
      <w:r w:rsidR="00D73874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nschen mit Behinderungen </w:t>
      </w: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gewährleisten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F620C9" w:rsidRDefault="00F620C9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nd ob </w:t>
      </w:r>
      <w:r w:rsidR="00A1772F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sie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den Bedürfnissen von Menschen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Behinderungen entsprechen.</w:t>
      </w:r>
    </w:p>
    <w:p w:rsidR="00F620C9" w:rsidRDefault="00E558D6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A1772F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s soll einen</w:t>
      </w: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Prüf-Bericht </w:t>
      </w:r>
      <w:r w:rsidR="00A1772F" w:rsidRPr="00F620C9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E558D6" w:rsidRPr="00F620C9" w:rsidRDefault="0023181C" w:rsidP="00F620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die 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Leistungen </w:t>
      </w:r>
      <w:r w:rsidRPr="00F620C9"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r w:rsidR="00E558D6" w:rsidRP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F620C9" w:rsidRDefault="003563E6" w:rsidP="00F620C9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Mehr Menschen sollen eine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Persönliche Assistenz </w:t>
      </w:r>
      <w:r w:rsidR="0023181C">
        <w:rPr>
          <w:rFonts w:ascii="Akagi Pro Book" w:eastAsia="Calibri" w:hAnsi="Akagi Pro Book" w:cs="Times New Roman"/>
          <w:sz w:val="28"/>
          <w:szCs w:val="28"/>
          <w:lang w:val="de-AT"/>
        </w:rPr>
        <w:t>bekommen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können.</w:t>
      </w:r>
    </w:p>
    <w:p w:rsidR="00F620C9" w:rsidRDefault="003563E6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Zum Beispiel auch Menschen mit psychischen Erkrankungen.</w:t>
      </w:r>
    </w:p>
    <w:p w:rsidR="00E558D6" w:rsidRPr="00D73874" w:rsidRDefault="00E558D6" w:rsidP="00F620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bookmarkStart w:id="1" w:name="_GoBack"/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Daran wird bereits gearbeitet.</w:t>
      </w:r>
    </w:p>
    <w:bookmarkEnd w:id="1"/>
    <w:p w:rsidR="00F620C9" w:rsidRDefault="00064DE4" w:rsidP="00F620C9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911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Mobile 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>Unterstützungs-Leistungen</w:t>
      </w:r>
    </w:p>
    <w:p w:rsidR="00F620C9" w:rsidRDefault="00064DE4" w:rsidP="00F620C9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911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3563E6" w:rsidRPr="00F91114">
        <w:rPr>
          <w:rFonts w:ascii="Akagi Pro Book" w:eastAsia="Calibri" w:hAnsi="Akagi Pro Book" w:cs="Times New Roman"/>
          <w:sz w:val="28"/>
          <w:szCs w:val="28"/>
          <w:lang w:val="de-AT"/>
        </w:rPr>
        <w:t>gemeinde-nah angeboten</w:t>
      </w:r>
      <w:r w:rsidR="00F620C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E558D6" w:rsidRPr="00F91114" w:rsidRDefault="00064DE4" w:rsidP="00F620C9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91114">
        <w:rPr>
          <w:rFonts w:ascii="Akagi Pro Book" w:eastAsia="Calibri" w:hAnsi="Akagi Pro Book" w:cs="Times New Roman"/>
          <w:sz w:val="28"/>
          <w:szCs w:val="28"/>
          <w:lang w:val="de-AT"/>
        </w:rPr>
        <w:t>Das soll vom Land Tirol unterstützt werden.</w:t>
      </w:r>
    </w:p>
    <w:p w:rsidR="00E558D6" w:rsidRPr="00D73874" w:rsidRDefault="0023181C" w:rsidP="00F620C9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Wohn-Angebote für Menschen mit Behinderungen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weiter-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entwickeln</w:t>
      </w:r>
      <w:r w:rsidR="00E558D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23181C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Das Land Tirol soll prüfen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3563E6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die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Bestimmungen zum Kosten-Beitrag</w:t>
      </w:r>
    </w:p>
    <w:p w:rsidR="003563E6" w:rsidRPr="00D73874" w:rsidRDefault="003563E6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in Härte-Fällen genauer geregelt werden können.</w:t>
      </w:r>
    </w:p>
    <w:p w:rsidR="00932583" w:rsidRDefault="0023181C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3563E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Daten</w:t>
      </w:r>
    </w:p>
    <w:p w:rsidR="00932583" w:rsidRDefault="003563E6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>zu L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eistungen der Behinderten-Hilfe</w:t>
      </w:r>
    </w:p>
    <w:p w:rsidR="003563E6" w:rsidRPr="00D73874" w:rsidRDefault="0023181C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</w:t>
      </w:r>
      <w:r w:rsidRPr="00D738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 Sozial-Bericht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veröffentlichen</w:t>
      </w:r>
      <w:r w:rsidR="003563E6" w:rsidRPr="00D738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E558D6" w:rsidRPr="00E558D6" w:rsidRDefault="00E558D6" w:rsidP="00095B91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095B91" w:rsidRPr="00D73874" w:rsidRDefault="003513B2" w:rsidP="00D73874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Wohnen in Einrichtungen </w:t>
      </w:r>
    </w:p>
    <w:p w:rsidR="00B013E0" w:rsidRPr="00D73874" w:rsidRDefault="00B013E0" w:rsidP="00D73874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D73874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932583" w:rsidRDefault="004C2271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 Wohn-Formen in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Tirol sind noch nicht inklusiv.</w:t>
      </w:r>
    </w:p>
    <w:p w:rsidR="00DF0171" w:rsidRPr="003D533E" w:rsidRDefault="004C2271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Viele</w:t>
      </w:r>
      <w:r w:rsidR="00C93A9F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große Einrichtungen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 in den nächsten Jahren </w:t>
      </w:r>
      <w:r w:rsidR="00C93A9F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noch verkleinert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42421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Manche Menschen mit Behinderungen sage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n,</w:t>
      </w:r>
    </w:p>
    <w:p w:rsidR="00932583" w:rsidRDefault="00231698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dass sie zu wenig individuelle Begleitung bekommen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42421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Beim W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echsel in eine Wohn-Einrichtung</w:t>
      </w:r>
    </w:p>
    <w:p w:rsidR="00932583" w:rsidRDefault="0042421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können sie i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hre Assistenz nicht mit-nehmen.</w:t>
      </w:r>
    </w:p>
    <w:p w:rsidR="00932583" w:rsidRDefault="0042421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Oft können sie ihre Freizeit nicht </w:t>
      </w:r>
      <w:r w:rsidR="003D533E">
        <w:rPr>
          <w:rFonts w:ascii="Akagi Pro Book" w:eastAsia="Calibri" w:hAnsi="Akagi Pro Book" w:cs="Times New Roman"/>
          <w:sz w:val="28"/>
          <w:szCs w:val="28"/>
          <w:lang w:val="de-AT"/>
        </w:rPr>
        <w:t>nach eigenen Wünschen gestalte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</w:p>
    <w:p w:rsidR="00932583" w:rsidRDefault="00C93A9F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o</w:t>
      </w:r>
      <w:r w:rsidR="004242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der müssen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Einrichtungen informieren,</w:t>
      </w:r>
    </w:p>
    <w:p w:rsidR="0042421A" w:rsidRPr="003D533E" w:rsidRDefault="0042421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wenn sie etwas unternehmen möchten. </w:t>
      </w:r>
    </w:p>
    <w:p w:rsidR="00932583" w:rsidRDefault="0093258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676D8D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Menschen mit psychischen Erkrankungen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oder psycho-sozialen Problemen</w:t>
      </w:r>
    </w:p>
    <w:p w:rsidR="00932583" w:rsidRDefault="00676D8D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oft </w:t>
      </w:r>
      <w:r w:rsidR="00C93A9F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wohnungs-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los.</w:t>
      </w:r>
    </w:p>
    <w:p w:rsidR="00932583" w:rsidRDefault="00676D8D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43A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Sie brauchen einen </w:t>
      </w:r>
      <w:r w:rsidR="003D533E" w:rsidRPr="002343A6">
        <w:rPr>
          <w:rFonts w:ascii="Akagi Pro Book" w:eastAsia="Calibri" w:hAnsi="Akagi Pro Book" w:cs="Times New Roman"/>
          <w:sz w:val="28"/>
          <w:szCs w:val="28"/>
          <w:lang w:val="de-AT"/>
        </w:rPr>
        <w:t>einfachen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Zugang</w:t>
      </w:r>
    </w:p>
    <w:p w:rsidR="004C2271" w:rsidRPr="003D533E" w:rsidRDefault="00676D8D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43A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leistbarem Wohnen in </w:t>
      </w:r>
      <w:r w:rsidR="00C93A9F" w:rsidRPr="002343A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einem </w:t>
      </w:r>
      <w:r w:rsidR="003D533E" w:rsidRPr="002343A6">
        <w:rPr>
          <w:rFonts w:ascii="Akagi Pro Book" w:eastAsia="Calibri" w:hAnsi="Akagi Pro Book" w:cs="Times New Roman"/>
          <w:sz w:val="28"/>
          <w:szCs w:val="28"/>
          <w:lang w:val="de-AT"/>
        </w:rPr>
        <w:t>Umfeld, in dem sie sich wohl fühlen</w:t>
      </w:r>
      <w:r w:rsidRPr="002343A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C2271" w:rsidRPr="00DF0171" w:rsidRDefault="004C2271" w:rsidP="00B013E0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B013E0" w:rsidRPr="003D533E" w:rsidRDefault="00B013E0" w:rsidP="00B013E0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AF711C"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932583" w:rsidRDefault="00823669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m</w:t>
      </w:r>
      <w:r w:rsidR="00676D8D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ehr Wohn-Raum für Menschen mit Behinderungen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087E9A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Der Wohn-Raum soll inklusiv</w:t>
      </w:r>
      <w:r w:rsidR="00676D8D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, leist</w:t>
      </w:r>
      <w:r w:rsidR="001E0AB5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bar</w:t>
      </w:r>
      <w:r w:rsidR="001E0AB5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barriere-freie</w:t>
      </w:r>
      <w:r w:rsidR="00676D8D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1E0AB5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sein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823669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</w:t>
      </w:r>
      <w:r w:rsidR="001E0AB5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676D8D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soll mit g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emein-nützigen Wohn-Bau-Trägern</w:t>
      </w:r>
    </w:p>
    <w:p w:rsidR="00DF0171" w:rsidRPr="003D533E" w:rsidRDefault="00676D8D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zusammen</w:t>
      </w:r>
      <w:r w:rsidR="00823669">
        <w:rPr>
          <w:rFonts w:ascii="Akagi Pro Book" w:eastAsia="Calibri" w:hAnsi="Akagi Pro Book" w:cs="Times New Roman"/>
          <w:sz w:val="28"/>
          <w:szCs w:val="28"/>
          <w:lang w:val="de-AT"/>
        </w:rPr>
        <w:t>-arbeiten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676D8D" w:rsidRPr="003D533E" w:rsidRDefault="00676D8D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braucht ein Programm zur De-Institutionalisierung. </w:t>
      </w:r>
    </w:p>
    <w:p w:rsidR="00932583" w:rsidRDefault="00676D8D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De-Institutionalisierung heißt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:</w:t>
      </w:r>
    </w:p>
    <w:p w:rsidR="00932583" w:rsidRDefault="008306C9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Behinderungen sollen nicht mehr</w:t>
      </w:r>
    </w:p>
    <w:p w:rsidR="00932583" w:rsidRDefault="008306C9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in eigenen Einrichtungen für Menschen m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it Behinderungen leben müssen.</w:t>
      </w:r>
    </w:p>
    <w:p w:rsidR="00932583" w:rsidRDefault="00932583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8306C9" w:rsidRP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ondern sie sollen gemeinsam mit allen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anderen Menschen</w:t>
      </w:r>
    </w:p>
    <w:p w:rsidR="008306C9" w:rsidRPr="00932583" w:rsidRDefault="008306C9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32583">
        <w:rPr>
          <w:rFonts w:ascii="Akagi Pro Book" w:eastAsia="Calibri" w:hAnsi="Akagi Pro Book" w:cs="Times New Roman"/>
          <w:sz w:val="28"/>
          <w:szCs w:val="28"/>
          <w:lang w:val="de-AT"/>
        </w:rPr>
        <w:t>in der Gesellschaft leben können.</w:t>
      </w:r>
    </w:p>
    <w:p w:rsidR="00932583" w:rsidRDefault="001E0AB5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Im Rahmen des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gemeinnützigen Wohn-Baus</w:t>
      </w:r>
    </w:p>
    <w:p w:rsidR="00AF09CE" w:rsidRPr="003D533E" w:rsidRDefault="00823669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 es</w:t>
      </w:r>
      <w:r w:rsidR="001E0AB5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mehr</w:t>
      </w:r>
      <w:r w:rsidR="00AF09C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inklusive Wohn-Formen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AF09C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AF09CE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Gesetze und Förderungen des Landes </w:t>
      </w:r>
      <w:r w:rsidR="00823669">
        <w:rPr>
          <w:rFonts w:ascii="Akagi Pro Book" w:eastAsia="Calibri" w:hAnsi="Akagi Pro Book" w:cs="Times New Roman"/>
          <w:sz w:val="28"/>
          <w:szCs w:val="28"/>
          <w:lang w:val="de-AT"/>
        </w:rPr>
        <w:t>sollen das Ziel haben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AF09CE" w:rsidRPr="003D533E" w:rsidRDefault="00681B1A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i</w:t>
      </w:r>
      <w:r w:rsidR="00965E83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nklusive Wohn-F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ormen zu schaffen.</w:t>
      </w:r>
    </w:p>
    <w:p w:rsidR="00681B1A" w:rsidRPr="003D533E" w:rsidRDefault="00C54164" w:rsidP="00932583">
      <w:pPr>
        <w:pStyle w:val="Listenabsatz"/>
        <w:numPr>
          <w:ilvl w:val="0"/>
          <w:numId w:val="41"/>
        </w:numPr>
        <w:spacing w:after="240" w:line="360" w:lineRule="auto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t</w:t>
      </w:r>
      <w:r w:rsidR="00681B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irol-weite Beratungs-Stellen und Peer-Beratung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681B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9A6B64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</w:t>
      </w:r>
      <w:r w:rsidR="00681B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Menschen mit Lern</w:t>
      </w:r>
      <w:r w:rsidR="003D533E">
        <w:rPr>
          <w:rFonts w:ascii="Akagi Pro Book" w:eastAsia="Calibri" w:hAnsi="Akagi Pro Book" w:cs="Times New Roman"/>
          <w:sz w:val="28"/>
          <w:szCs w:val="28"/>
          <w:lang w:val="de-AT"/>
        </w:rPr>
        <w:t>-S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chwierigkeiten,</w:t>
      </w:r>
    </w:p>
    <w:p w:rsidR="00932583" w:rsidRDefault="00681B1A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in </w:t>
      </w:r>
      <w:r w:rsidR="00965E83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gemein-nützigen 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Wohnbau-Proje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kten leben,</w:t>
      </w:r>
    </w:p>
    <w:p w:rsidR="00681B1A" w:rsidRPr="003D533E" w:rsidRDefault="009A6B64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soll es</w:t>
      </w:r>
      <w:r w:rsidR="00681B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Miet-Verträge in leichter Sprache 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681B1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932583">
      <w:pPr>
        <w:spacing w:line="259" w:lineRule="auto"/>
        <w:rPr>
          <w:rFonts w:ascii="Akagi Pro Book" w:eastAsia="Calibri" w:hAnsi="Akagi Pro Book" w:cs="Times New Roman"/>
          <w:lang w:val="de-AT"/>
        </w:rPr>
      </w:pPr>
      <w:r>
        <w:rPr>
          <w:rFonts w:ascii="Akagi Pro Book" w:eastAsia="Calibri" w:hAnsi="Akagi Pro Book" w:cs="Times New Roman"/>
          <w:lang w:val="de-AT"/>
        </w:rPr>
        <w:br w:type="page"/>
      </w:r>
    </w:p>
    <w:p w:rsidR="00095B91" w:rsidRPr="003D533E" w:rsidRDefault="003513B2" w:rsidP="003D533E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Politische Teilhabe</w:t>
      </w:r>
    </w:p>
    <w:p w:rsidR="00B013E0" w:rsidRPr="003D533E" w:rsidRDefault="00B013E0" w:rsidP="003D533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932583" w:rsidRDefault="00231698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Beh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inderungen haben es oft schwer,</w:t>
      </w:r>
    </w:p>
    <w:p w:rsidR="00320BE8" w:rsidRPr="003D533E" w:rsidRDefault="00231698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wenn sie an der Politik teilhaben möchten.</w:t>
      </w: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verstehen oft nicht,</w:t>
      </w: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was die Politiker:innen sagen.</w:t>
      </w: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was in den Gesetzen steht.</w:t>
      </w:r>
    </w:p>
    <w:p w:rsidR="0068395D" w:rsidRPr="003D533E" w:rsidRDefault="00231698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trifft vor allem </w:t>
      </w:r>
      <w:r w:rsidR="0068395D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Lern-Schwierigkeiten. </w:t>
      </w: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Auch gehörlose Menschen</w:t>
      </w:r>
    </w:p>
    <w:p w:rsidR="00932583" w:rsidRDefault="00231698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 an der Politik</w:t>
      </w:r>
      <w:r w:rsidR="00180F92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D533E">
        <w:rPr>
          <w:rFonts w:ascii="Akagi Pro Book" w:eastAsia="Calibri" w:hAnsi="Akagi Pro Book" w:cs="Times New Roman"/>
          <w:sz w:val="28"/>
          <w:szCs w:val="28"/>
          <w:lang w:val="de-AT"/>
        </w:rPr>
        <w:t>oft</w:t>
      </w:r>
      <w:r w:rsidR="00180F92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nur </w:t>
      </w:r>
      <w:r w:rsidR="00180F92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eingeschränkt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teilhaben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80F92" w:rsidRPr="003D533E" w:rsidRDefault="00180F92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Wichtige Informationen </w:t>
      </w:r>
      <w:r w:rsidR="00F47F3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sind oft nicht in Gebärden-Sprache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932583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180F92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231698">
        <w:rPr>
          <w:rFonts w:ascii="Akagi Pro Book" w:eastAsia="Calibri" w:hAnsi="Akagi Pro Book" w:cs="Times New Roman"/>
          <w:sz w:val="28"/>
          <w:szCs w:val="28"/>
          <w:lang w:val="de-AT"/>
        </w:rPr>
        <w:t>brauchen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genug barriere-freie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Informationen.</w:t>
      </w:r>
    </w:p>
    <w:p w:rsidR="00932583" w:rsidRDefault="00180F92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Und zwar zu poli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tischen Entscheidungs-Verfahren</w:t>
      </w:r>
    </w:p>
    <w:p w:rsidR="00932583" w:rsidRDefault="00180F92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und zu Verfahr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en zur Entstehung von Gesetzen.</w:t>
      </w:r>
    </w:p>
    <w:p w:rsidR="0068395D" w:rsidRPr="003D533E" w:rsidRDefault="00180F92" w:rsidP="0068395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müssen in diese Verfahren eingebunden werden. </w:t>
      </w:r>
    </w:p>
    <w:p w:rsidR="003C1E28" w:rsidRPr="00320BE8" w:rsidRDefault="003C1E28" w:rsidP="00320BE8"/>
    <w:p w:rsidR="00B013E0" w:rsidRPr="003D533E" w:rsidRDefault="00B013E0" w:rsidP="003D533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AF711C"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932583" w:rsidRDefault="00A57C13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ist zu prüfen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1C0D57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ob die Verfahren für Gesetzes-Beg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utachtungen barriere-frei sind.</w:t>
      </w:r>
    </w:p>
    <w:p w:rsidR="00320BE8" w:rsidRPr="003D533E" w:rsidRDefault="001C0D57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Verfahren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weiter-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zu-entwickeln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C0D57" w:rsidRPr="003D533E" w:rsidRDefault="00A57C13" w:rsidP="00932583">
      <w:pPr>
        <w:pStyle w:val="Listenabsatz"/>
        <w:numPr>
          <w:ilvl w:val="0"/>
          <w:numId w:val="41"/>
        </w:numPr>
        <w:spacing w:after="240" w:line="360" w:lineRule="auto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sollen b</w:t>
      </w:r>
      <w:r w:rsidR="001C0D57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arriere-freie politische Kampagnen </w:t>
      </w:r>
      <w:r w:rsidR="00F47F3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statt-finden</w:t>
      </w:r>
      <w:r w:rsidR="001C0D57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932583" w:rsidRDefault="003D533E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Mitglieder der</w:t>
      </w:r>
      <w:r w:rsidR="00F47F3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Landes-Regierung sol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len bei öffentlichen Ansprachen</w:t>
      </w:r>
    </w:p>
    <w:p w:rsidR="00F47F3E" w:rsidRPr="003D533E" w:rsidRDefault="00F47F3E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öfter eine einfach</w:t>
      </w:r>
      <w:r w:rsidR="003D533E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verständliche Sprache verwenden.</w:t>
      </w:r>
    </w:p>
    <w:p w:rsidR="00932583" w:rsidRDefault="003D533E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B3789B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Schulungen für Landes-Bedienstete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B3789B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mit Sprache </w:t>
      </w:r>
      <w:r w:rsidR="00851E0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und Informations-Weitergabe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arbeiten.</w:t>
      </w:r>
    </w:p>
    <w:p w:rsidR="00B3789B" w:rsidRPr="003D533E" w:rsidRDefault="00B3789B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Sie sollen Informationen zu leichter Sprache erhalten.</w:t>
      </w:r>
    </w:p>
    <w:p w:rsidR="00932583" w:rsidRDefault="009748EB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Nach einer bestimmten Zeit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ist zu prüfen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9748EB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ob die Maßnahmen im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Aktions-Plan umgesetzt wurden.</w:t>
      </w:r>
    </w:p>
    <w:p w:rsidR="009748EB" w:rsidRPr="003D533E" w:rsidRDefault="00A57C13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sollen bei den</w:t>
      </w:r>
      <w:r w:rsidR="009748EB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Überprüfungen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dabei</w:t>
      </w:r>
      <w:r w:rsidR="009748EB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sein.</w:t>
      </w:r>
    </w:p>
    <w:p w:rsidR="0063392F" w:rsidRPr="00095B91" w:rsidRDefault="0063392F" w:rsidP="00095B91">
      <w:pPr>
        <w:rPr>
          <w:rFonts w:ascii="Akagi Pro Bold" w:eastAsia="Calibri" w:hAnsi="Akagi Pro Bold" w:cs="Times New Roman"/>
          <w:sz w:val="22"/>
          <w:lang w:val="de-AT"/>
        </w:rPr>
      </w:pPr>
    </w:p>
    <w:p w:rsidR="00095B91" w:rsidRPr="003D533E" w:rsidRDefault="003513B2" w:rsidP="003D533E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Wahlen</w:t>
      </w:r>
    </w:p>
    <w:p w:rsidR="00B013E0" w:rsidRPr="003D533E" w:rsidRDefault="00B013E0" w:rsidP="003D533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932583" w:rsidRDefault="00851E0A" w:rsidP="00B013E0">
      <w:pPr>
        <w:spacing w:after="200" w:line="276" w:lineRule="auto"/>
        <w:jc w:val="both"/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</w:pPr>
      <w:r w:rsidRPr="00A45BC8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 xml:space="preserve">Bestimmungen in den </w:t>
      </w:r>
      <w:r w:rsidR="0069479E" w:rsidRPr="00A45BC8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 xml:space="preserve">Tiroler </w:t>
      </w:r>
      <w:r w:rsidR="0039385C" w:rsidRPr="00A45BC8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>Gesetzen</w:t>
      </w:r>
      <w:r w:rsidR="00932583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 xml:space="preserve"> zu Wahlen</w:t>
      </w:r>
    </w:p>
    <w:p w:rsidR="00932583" w:rsidRDefault="00851E0A" w:rsidP="00B013E0">
      <w:pPr>
        <w:spacing w:after="200" w:line="276" w:lineRule="auto"/>
        <w:jc w:val="both"/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</w:pPr>
      <w:r w:rsidRPr="00A45BC8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>sollen</w:t>
      </w:r>
      <w:r w:rsidR="00932583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 xml:space="preserve"> Menschen mit Behinderungen</w:t>
      </w:r>
    </w:p>
    <w:p w:rsidR="00660806" w:rsidRPr="003D533E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</w:pPr>
      <w:r w:rsidRPr="00A45BC8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>die Teilnahme an Wahlen ermöglichen und erleichtern.</w:t>
      </w:r>
      <w:r w:rsidRPr="003D533E">
        <w:rPr>
          <w:rFonts w:ascii="Akagi Pro Book" w:eastAsia="Calibri" w:hAnsi="Akagi Pro Book" w:cs="Times New Roman"/>
          <w:color w:val="000000" w:themeColor="text1"/>
          <w:sz w:val="28"/>
          <w:szCs w:val="28"/>
          <w:lang w:val="de-AT"/>
        </w:rPr>
        <w:t xml:space="preserve"> </w:t>
      </w: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Zum Beispiel muss es für blinde Menschen und Menschen mit Seh</w:t>
      </w:r>
      <w:r w:rsidR="00851E0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ehinderungen</w:t>
      </w:r>
    </w:p>
    <w:p w:rsidR="00932583" w:rsidRDefault="00B52FEF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Wahl</w:t>
      </w:r>
      <w:r w:rsidR="0069479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-Zettel-Schablonen geben</w:t>
      </w:r>
      <w:r w:rsidR="00851E0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Pr="003D533E" w:rsidRDefault="0093258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Für Menschen mit Mobilitäts-Einschränkungen oder Sinnens-Einschränk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ungen</w:t>
      </w:r>
    </w:p>
    <w:p w:rsidR="00932583" w:rsidRDefault="0093258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muss es die Möglichkeit geben,</w:t>
      </w: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>sich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bei der Wahl helfen zu lassen.</w:t>
      </w:r>
    </w:p>
    <w:p w:rsidR="00932583" w:rsidRDefault="00A57C1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ngen sollen die helfende Person</w:t>
      </w:r>
    </w:p>
    <w:p w:rsidR="0069479E" w:rsidRPr="003D533E" w:rsidRDefault="003D533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selbst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aussuchen können</w:t>
      </w:r>
      <w:r w:rsidR="00851E0A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93258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69479E" w:rsidRPr="003D533E" w:rsidRDefault="00851E0A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Möglichst</w:t>
      </w:r>
      <w:r w:rsidR="0069479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viele Wahl-lokale </w:t>
      </w:r>
      <w:r w:rsidRP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müssen </w:t>
      </w:r>
      <w:r w:rsidR="0069479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barriere-frei</w:t>
      </w:r>
      <w:r w:rsidR="003D533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69479E" w:rsidRPr="003D533E">
        <w:rPr>
          <w:rFonts w:ascii="Akagi Pro Book" w:eastAsia="Calibri" w:hAnsi="Akagi Pro Book" w:cs="Times New Roman"/>
          <w:sz w:val="28"/>
          <w:szCs w:val="28"/>
          <w:lang w:val="de-AT"/>
        </w:rPr>
        <w:t>erreichbar sein.</w:t>
      </w:r>
    </w:p>
    <w:p w:rsidR="00932583" w:rsidRDefault="00932583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821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3D533E" w:rsidRPr="004821CD">
        <w:rPr>
          <w:rFonts w:ascii="Akagi Pro Book" w:eastAsia="Calibri" w:hAnsi="Akagi Pro Book" w:cs="Times New Roman"/>
          <w:sz w:val="28"/>
          <w:szCs w:val="28"/>
          <w:lang w:val="de-AT"/>
        </w:rPr>
        <w:t>gibt keine Zahlen dazu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821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:rsidR="00932583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821CD">
        <w:rPr>
          <w:rFonts w:ascii="Akagi Pro Book" w:eastAsia="Calibri" w:hAnsi="Akagi Pro Book" w:cs="Times New Roman"/>
          <w:sz w:val="28"/>
          <w:szCs w:val="28"/>
          <w:lang w:val="de-AT"/>
        </w:rPr>
        <w:t>in poli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tischen Gremien vertreten sind.</w:t>
      </w:r>
    </w:p>
    <w:p w:rsidR="0069479E" w:rsidRPr="003D533E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821CD">
        <w:rPr>
          <w:rFonts w:ascii="Akagi Pro Book" w:eastAsia="Calibri" w:hAnsi="Akagi Pro Book" w:cs="Times New Roman"/>
          <w:sz w:val="28"/>
          <w:szCs w:val="28"/>
          <w:lang w:val="de-AT"/>
        </w:rPr>
        <w:t>Auch Zahlen zu Menschen mit Behinderungen in Jugend-Vertretungen fehlen.</w:t>
      </w:r>
    </w:p>
    <w:p w:rsidR="0069479E" w:rsidRPr="00320BE8" w:rsidRDefault="0069479E" w:rsidP="00B013E0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B013E0" w:rsidRPr="003D533E" w:rsidRDefault="00B013E0" w:rsidP="003D533E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AF711C" w:rsidRPr="003D533E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3D533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932583" w:rsidRDefault="00851E0A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Zugang zu Wahlen,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zu politischen Informationen</w:t>
      </w:r>
    </w:p>
    <w:p w:rsidR="00932583" w:rsidRDefault="00851E0A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nd behördlichen Schrift-Stücken</w:t>
      </w:r>
    </w:p>
    <w:p w:rsidR="00932583" w:rsidRDefault="00852478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</w:t>
      </w:r>
      <w:r w:rsidR="00851E0A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umfassend barriere-fre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i sein.</w:t>
      </w:r>
    </w:p>
    <w:p w:rsidR="00851E0A" w:rsidRPr="00BD7336" w:rsidRDefault="00C60E11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C19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Regelungen </w:t>
      </w:r>
      <w:r w:rsidR="00852478" w:rsidRPr="000C19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Wahlen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sind zu prüfen</w:t>
      </w:r>
      <w:r w:rsidRPr="000C19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932583" w:rsidRDefault="00852478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B2117">
        <w:rPr>
          <w:rFonts w:ascii="Akagi Pro Book" w:eastAsia="Calibri" w:hAnsi="Akagi Pro Book" w:cs="Times New Roman"/>
          <w:sz w:val="28"/>
          <w:szCs w:val="28"/>
          <w:lang w:val="de-AT"/>
        </w:rPr>
        <w:t>Das Land Tirol stellt</w:t>
      </w:r>
      <w:r w:rsidR="00C60E11" w:rsidRPr="00AB2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vor jeder Wa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hl</w:t>
      </w:r>
    </w:p>
    <w:p w:rsidR="00932583" w:rsidRDefault="00BD7336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B2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barriere-freie Informationen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zur Verfügung.</w:t>
      </w:r>
    </w:p>
    <w:p w:rsidR="00C60E11" w:rsidRPr="00AB2117" w:rsidRDefault="00BD7336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B2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852478" w:rsidRPr="00AB2117">
        <w:rPr>
          <w:rFonts w:ascii="Akagi Pro Book" w:eastAsia="Calibri" w:hAnsi="Akagi Pro Book" w:cs="Times New Roman"/>
          <w:sz w:val="28"/>
          <w:szCs w:val="28"/>
          <w:lang w:val="de-AT"/>
        </w:rPr>
        <w:t>Informationen zu Wahlen in leichter</w:t>
      </w:r>
      <w:r w:rsidRPr="00AB2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Sprache.</w:t>
      </w:r>
    </w:p>
    <w:p w:rsidR="00932583" w:rsidRDefault="00852478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ist zu prüfen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1F03BD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Wahllokale barrierefrei </w:t>
      </w:r>
      <w:r w:rsidR="00852478"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zugänglich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sind.</w:t>
      </w:r>
    </w:p>
    <w:p w:rsidR="001F03BD" w:rsidRPr="001756BF" w:rsidRDefault="00852478" w:rsidP="00932583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Es soll mehr barriere-frei zugängliche Wahl-Lokale geben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932583" w:rsidRDefault="00A57C13" w:rsidP="00932583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erhoben werden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932583" w:rsidRDefault="001F03BD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wie viele Menschen mit Behin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derungen</w:t>
      </w:r>
    </w:p>
    <w:p w:rsidR="00AE23AE" w:rsidRPr="001756BF" w:rsidRDefault="001756BF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in politischen Gremien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vertreten sind. </w:t>
      </w:r>
    </w:p>
    <w:p w:rsidR="00932583" w:rsidRDefault="00932583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auch erhoben werden,</w:t>
      </w:r>
    </w:p>
    <w:p w:rsidR="00932583" w:rsidRDefault="00AE23AE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wie viele Jugendliche in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Jugend</w:t>
      </w: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- V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ertretungen,</w:t>
      </w:r>
    </w:p>
    <w:p w:rsidR="00932583" w:rsidRDefault="00BD7336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>Vertretungen auf Euregio</w:t>
      </w:r>
      <w:r w:rsidR="00AE23AE" w:rsidRPr="001756BF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bene</w:t>
      </w:r>
    </w:p>
    <w:p w:rsidR="00F77DC8" w:rsidRPr="001756BF" w:rsidRDefault="00AE23AE" w:rsidP="00932583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und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 freiwilligen Gremien </w:t>
      </w:r>
      <w:r w:rsidRPr="001756BF">
        <w:rPr>
          <w:rFonts w:ascii="Akagi Pro Book" w:eastAsia="Calibri" w:hAnsi="Akagi Pro Book" w:cs="Times New Roman"/>
          <w:sz w:val="28"/>
          <w:szCs w:val="28"/>
          <w:lang w:val="de-AT"/>
        </w:rPr>
        <w:t>vertreten sind</w:t>
      </w:r>
      <w:r w:rsidR="001F03BD" w:rsidRPr="001756B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F03BD" w:rsidRPr="00B013E0" w:rsidRDefault="001F03BD" w:rsidP="00B013E0">
      <w:pPr>
        <w:spacing w:after="200" w:line="276" w:lineRule="auto"/>
        <w:jc w:val="both"/>
        <w:rPr>
          <w:rFonts w:ascii="Akagi Pro Bold" w:eastAsia="Calibri" w:hAnsi="Akagi Pro Bold" w:cs="Times New Roman"/>
          <w:sz w:val="22"/>
          <w:lang w:val="de-AT"/>
        </w:rPr>
      </w:pPr>
    </w:p>
    <w:p w:rsidR="003513B2" w:rsidRPr="00BD7336" w:rsidRDefault="003513B2" w:rsidP="00BD7336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Sexualität und </w:t>
      </w:r>
      <w:r w:rsidR="00EB7D41" w:rsidRPr="00BD7336">
        <w:rPr>
          <w:rFonts w:ascii="Akagi Pro Bold" w:eastAsia="Calibri" w:hAnsi="Akagi Pro Bold" w:cs="Times New Roman"/>
          <w:sz w:val="28"/>
          <w:szCs w:val="28"/>
          <w:lang w:val="de-AT"/>
        </w:rPr>
        <w:t>Familie</w:t>
      </w:r>
    </w:p>
    <w:p w:rsidR="003513B2" w:rsidRPr="00BD7336" w:rsidRDefault="003513B2" w:rsidP="00BD7336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932583" w:rsidRDefault="00BD7336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592D">
        <w:rPr>
          <w:rFonts w:ascii="Akagi Pro Book" w:eastAsia="Calibri" w:hAnsi="Akagi Pro Book" w:cs="Times New Roman"/>
          <w:sz w:val="28"/>
          <w:szCs w:val="28"/>
          <w:lang w:val="de-AT"/>
        </w:rPr>
        <w:t>Laut e</w:t>
      </w:r>
      <w:r w:rsidR="00851E0A" w:rsidRPr="00AA592D">
        <w:rPr>
          <w:rFonts w:ascii="Akagi Pro Book" w:eastAsia="Calibri" w:hAnsi="Akagi Pro Book" w:cs="Times New Roman"/>
          <w:sz w:val="28"/>
          <w:szCs w:val="28"/>
          <w:lang w:val="de-AT"/>
        </w:rPr>
        <w:t>ine</w:t>
      </w:r>
      <w:r w:rsidRPr="00AA592D">
        <w:rPr>
          <w:rFonts w:ascii="Akagi Pro Book" w:eastAsia="Calibri" w:hAnsi="Akagi Pro Book" w:cs="Times New Roman"/>
          <w:sz w:val="28"/>
          <w:szCs w:val="28"/>
          <w:lang w:val="de-AT"/>
        </w:rPr>
        <w:t>r</w:t>
      </w:r>
      <w:r w:rsidR="00851E0A" w:rsidRPr="00AA592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österreichische</w:t>
      </w:r>
      <w:r w:rsidRPr="00AA592D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="00851E0A" w:rsidRPr="00AA592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Studie</w:t>
      </w:r>
    </w:p>
    <w:p w:rsidR="00932583" w:rsidRDefault="00BD7336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592D">
        <w:rPr>
          <w:rFonts w:ascii="Akagi Pro Book" w:eastAsia="Calibri" w:hAnsi="Akagi Pro Book" w:cs="Times New Roman"/>
          <w:sz w:val="28"/>
          <w:szCs w:val="28"/>
          <w:lang w:val="de-AT"/>
        </w:rPr>
        <w:t>ist</w:t>
      </w:r>
      <w:r w:rsidR="000B061D" w:rsidRPr="00AA592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nur etwa jeder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zweite Mensch mit Behinderung,</w:t>
      </w:r>
    </w:p>
    <w:p w:rsidR="003513B2" w:rsidRPr="00BD7336" w:rsidRDefault="000B061D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592D">
        <w:rPr>
          <w:rFonts w:ascii="Akagi Pro Book" w:eastAsia="Calibri" w:hAnsi="Akagi Pro Book" w:cs="Times New Roman"/>
          <w:sz w:val="28"/>
          <w:szCs w:val="28"/>
          <w:lang w:val="de-AT"/>
        </w:rPr>
        <w:t>der in einer Einrichtung lebt, aufgeklärt.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932583" w:rsidRDefault="000B061D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Die meis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ten Menschen mit Behinderungen,</w:t>
      </w:r>
    </w:p>
    <w:p w:rsidR="00932583" w:rsidRDefault="00932583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in Einrichtungen leben,</w:t>
      </w:r>
    </w:p>
    <w:p w:rsidR="000B061D" w:rsidRPr="00BD7336" w:rsidRDefault="000B061D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haben noch nie sexuelle Erfahrungen gemacht.</w:t>
      </w:r>
    </w:p>
    <w:p w:rsidR="00932583" w:rsidRDefault="00932583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32583" w:rsidRDefault="00BD7336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67774">
        <w:rPr>
          <w:rFonts w:ascii="Akagi Pro Book" w:eastAsia="Calibri" w:hAnsi="Akagi Pro Book" w:cs="Times New Roman"/>
          <w:sz w:val="28"/>
          <w:szCs w:val="28"/>
          <w:lang w:val="de-AT"/>
        </w:rPr>
        <w:t>Nur wenige</w:t>
      </w:r>
      <w:r w:rsidR="00C67774" w:rsidRPr="00C677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sprechen </w:t>
      </w:r>
      <w:r w:rsidRPr="00C67774">
        <w:rPr>
          <w:rFonts w:ascii="Akagi Pro Book" w:eastAsia="Calibri" w:hAnsi="Akagi Pro Book" w:cs="Times New Roman"/>
          <w:sz w:val="28"/>
          <w:szCs w:val="28"/>
          <w:lang w:val="de-AT"/>
        </w:rPr>
        <w:t>ü</w:t>
      </w:r>
      <w:r w:rsidR="00436783" w:rsidRPr="00C677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ber die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Sexualität</w:t>
      </w:r>
    </w:p>
    <w:p w:rsidR="00436783" w:rsidRPr="00BD7336" w:rsidRDefault="00436783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67774">
        <w:rPr>
          <w:rFonts w:ascii="Akagi Pro Book" w:eastAsia="Calibri" w:hAnsi="Akagi Pro Book" w:cs="Times New Roman"/>
          <w:sz w:val="28"/>
          <w:szCs w:val="28"/>
          <w:lang w:val="de-AT"/>
        </w:rPr>
        <w:t>von Menschen mit Behinderungen.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932583" w:rsidRDefault="00851E0A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23169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Privat</w:t>
      </w:r>
      <w:r w:rsidR="00825F64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43678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phäre </w:t>
      </w:r>
      <w:r w:rsidR="00932583">
        <w:rPr>
          <w:rFonts w:ascii="Akagi Pro Book" w:eastAsia="Calibri" w:hAnsi="Akagi Pro Book" w:cs="Times New Roman"/>
          <w:sz w:val="28"/>
          <w:szCs w:val="28"/>
          <w:lang w:val="de-AT"/>
        </w:rPr>
        <w:t>von Menschen mit Behinderungen</w:t>
      </w:r>
    </w:p>
    <w:p w:rsidR="00932583" w:rsidRDefault="00932583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wird oft nicht respektiert.</w:t>
      </w:r>
    </w:p>
    <w:p w:rsidR="00436783" w:rsidRPr="00BD7336" w:rsidRDefault="00851E0A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43678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ine gesunde Entwicklung von Sexualität 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wird oft </w:t>
      </w:r>
      <w:r w:rsidR="0043678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verhindert.</w:t>
      </w:r>
    </w:p>
    <w:p w:rsidR="000B061D" w:rsidRPr="00320BE8" w:rsidRDefault="000B061D" w:rsidP="003513B2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3513B2" w:rsidRPr="00BD7336" w:rsidRDefault="003513B2" w:rsidP="00BD7336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1C2C8D" w:rsidRDefault="00CD6445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mehr Bewusstseins-Bildung</w:t>
      </w:r>
    </w:p>
    <w:p w:rsidR="001C2C8D" w:rsidRDefault="00CD6445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zur Sexualität von Menschen mit Behinderungen geben.</w:t>
      </w:r>
    </w:p>
    <w:p w:rsidR="001C2C8D" w:rsidRDefault="00CD6445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BD7336">
        <w:rPr>
          <w:rFonts w:ascii="Akagi Pro Book" w:eastAsia="Calibri" w:hAnsi="Akagi Pro Book" w:cs="Times New Roman"/>
          <w:sz w:val="28"/>
          <w:szCs w:val="28"/>
          <w:lang w:val="de-AT"/>
        </w:rPr>
        <w:t>eine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Veranstaltung.</w:t>
      </w:r>
    </w:p>
    <w:p w:rsidR="001C2C8D" w:rsidRDefault="00BD7336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oll über diese Themen sprechen:</w:t>
      </w:r>
    </w:p>
    <w:p w:rsidR="003513B2" w:rsidRPr="00BD7336" w:rsidRDefault="00CD6445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Partnerschaft und Sexualität, Ausleben der Sexualität, sexuelle Gewalt, Verhüt</w:t>
      </w:r>
      <w:r w:rsidR="00BD7336">
        <w:rPr>
          <w:rFonts w:ascii="Akagi Pro Book" w:eastAsia="Calibri" w:hAnsi="Akagi Pro Book" w:cs="Times New Roman"/>
          <w:sz w:val="28"/>
          <w:szCs w:val="28"/>
          <w:lang w:val="de-AT"/>
        </w:rPr>
        <w:t>ung und Schwangerschafts-Wunsch.</w:t>
      </w:r>
    </w:p>
    <w:p w:rsidR="001C2C8D" w:rsidRDefault="00CD6445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Einrichtungen der Behi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nderten-Hilfe</w:t>
      </w:r>
    </w:p>
    <w:p w:rsidR="001C2C8D" w:rsidRDefault="00CD6445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sollen ein sexual-pädagog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isches Konzept vorlegen müssen,</w:t>
      </w:r>
    </w:p>
    <w:p w:rsidR="00CD6445" w:rsidRPr="00BD7336" w:rsidRDefault="00CD6445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wenn sie eine Betriebs-Bewilligung beantragen.</w:t>
      </w:r>
    </w:p>
    <w:p w:rsidR="001C2C8D" w:rsidRDefault="00BD7336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062BF9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Schulungen zur </w:t>
      </w:r>
      <w:r w:rsidR="00A32B1D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Privat-S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phäre</w:t>
      </w:r>
    </w:p>
    <w:p w:rsidR="001C2C8D" w:rsidRDefault="00062BF9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Sexualität von Menschen mit Behinderungen </w:t>
      </w:r>
      <w:r w:rsidR="00BD7336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062BF9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Und zwar für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das Personal in Einrichtungen,</w:t>
      </w:r>
    </w:p>
    <w:p w:rsidR="001C2C8D" w:rsidRDefault="00062BF9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in denen Me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nschen mit Behinderungen leben.</w:t>
      </w:r>
    </w:p>
    <w:p w:rsidR="00062BF9" w:rsidRPr="00BD7336" w:rsidRDefault="00BD7336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Aufklärungs-Workshops </w:t>
      </w:r>
      <w:r w:rsidR="00A32B1D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Menschen mit Behinderungen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A32B1D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C2C8D" w:rsidRDefault="00BD7336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soll überprüfen,</w:t>
      </w:r>
    </w:p>
    <w:p w:rsidR="001C2C8D" w:rsidRDefault="00062BF9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in Einrichtungen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Schulungen für das Personal</w:t>
      </w:r>
    </w:p>
    <w:p w:rsidR="00062BF9" w:rsidRPr="00BD7336" w:rsidRDefault="00062BF9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für Menschen mit Behinderungen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CD6445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Sensibilisierungs-Arbeit</w:t>
      </w:r>
    </w:p>
    <w:p w:rsidR="001C2C8D" w:rsidRDefault="00CD6445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zu</w:t>
      </w:r>
      <w:r w:rsidR="00062BF9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Sex-Arbeit und Sexual-Begleitung 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62BF9" w:rsidRPr="00BD7336" w:rsidRDefault="00BD7336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23169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durch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Veranstaltungen</w:t>
      </w:r>
      <w:r w:rsidR="00062BF9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436783" w:rsidRPr="008905C8" w:rsidRDefault="00436783" w:rsidP="003513B2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3513B2" w:rsidRPr="00BD7336" w:rsidRDefault="003513B2" w:rsidP="00BD7336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>Schutz vor Armut</w:t>
      </w:r>
    </w:p>
    <w:p w:rsidR="003513B2" w:rsidRPr="00BD7336" w:rsidRDefault="003513B2" w:rsidP="003513B2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1C2C8D" w:rsidRDefault="001C2C8D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:rsidR="001C2C8D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öfter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armuts-gefährdet </w:t>
      </w:r>
      <w:r w:rsidR="005737DF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und arbeits-los</w:t>
      </w:r>
    </w:p>
    <w:p w:rsidR="003513B2" w:rsidRPr="00BD7336" w:rsidRDefault="005737DF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als</w:t>
      </w:r>
      <w:r w:rsidR="00A26D72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ohne Behinderungen. </w:t>
      </w:r>
    </w:p>
    <w:p w:rsidR="001C2C8D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b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rauchen oft mehr Geld zum Leben</w:t>
      </w:r>
    </w:p>
    <w:p w:rsidR="00A26D72" w:rsidRPr="00BD7336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brauchen oft Unterstützung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1C2C8D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 Menschen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mit Behinderungen wissen nicht,</w:t>
      </w:r>
    </w:p>
    <w:p w:rsidR="00A26D72" w:rsidRPr="00BD7336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wo sie Informationen zu Unterstützungen finden. </w:t>
      </w:r>
    </w:p>
    <w:p w:rsidR="001C2C8D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Oft wissen Menschen mit Behinderunge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n nicht,</w:t>
      </w:r>
    </w:p>
    <w:p w:rsidR="00A26D72" w:rsidRPr="00BD7336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welche Stellen sie sich wenden </w:t>
      </w:r>
      <w:r w:rsidR="00031BBA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26D72" w:rsidRPr="00320BE8" w:rsidRDefault="00A26D72" w:rsidP="003513B2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3513B2" w:rsidRPr="00BD7336" w:rsidRDefault="003513B2" w:rsidP="003513B2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BD7336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1C2C8D" w:rsidRDefault="00035E8C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Es soll mehr Vernetzung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s-Arbeit geben.</w:t>
      </w:r>
    </w:p>
    <w:p w:rsidR="001C2C8D" w:rsidRDefault="00297E9F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 es weniger</w:t>
      </w:r>
      <w:r w:rsidR="00A26D72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B0BD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Wohnungs-Losigkeit und Armut</w:t>
      </w:r>
      <w:r w:rsidR="00035E8C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gibt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C6389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Durch verstär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kte Vernetzung</w:t>
      </w:r>
    </w:p>
    <w:p w:rsidR="001C2C8D" w:rsidRDefault="001C2C8D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C63892" w:rsidRP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weniger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Sucht-Erkrankungen</w:t>
      </w:r>
    </w:p>
    <w:p w:rsidR="001C2C8D" w:rsidRDefault="00C6389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Armut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und Wohnungs-Losigkeit geraten.</w:t>
      </w:r>
    </w:p>
    <w:p w:rsidR="00F64C3F" w:rsidRPr="001C2C8D" w:rsidRDefault="00C63892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diese Menschen braucht es </w:t>
      </w:r>
      <w:r w:rsidR="003E4D14" w:rsidRPr="001C2C8D">
        <w:rPr>
          <w:rFonts w:ascii="Akagi Pro Book" w:eastAsia="Calibri" w:hAnsi="Akagi Pro Book" w:cs="Times New Roman"/>
          <w:sz w:val="28"/>
          <w:szCs w:val="28"/>
          <w:lang w:val="de-AT"/>
        </w:rPr>
        <w:t>mehr Informationen zu</w:t>
      </w:r>
      <w:r w:rsidR="00A26D72" w:rsidRPr="001C2C8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B0BD3" w:rsidRPr="001C2C8D">
        <w:rPr>
          <w:rFonts w:ascii="Akagi Pro Book" w:eastAsia="Calibri" w:hAnsi="Akagi Pro Book" w:cs="Times New Roman"/>
          <w:sz w:val="28"/>
          <w:szCs w:val="28"/>
          <w:lang w:val="de-AT"/>
        </w:rPr>
        <w:t>Aufklärung</w:t>
      </w:r>
      <w:r w:rsidR="00A26D72" w:rsidRPr="001C2C8D">
        <w:rPr>
          <w:rFonts w:ascii="Akagi Pro Book" w:eastAsia="Calibri" w:hAnsi="Akagi Pro Book" w:cs="Times New Roman"/>
          <w:sz w:val="28"/>
          <w:szCs w:val="28"/>
          <w:lang w:val="de-AT"/>
        </w:rPr>
        <w:t>, Therap</w:t>
      </w:r>
      <w:r w:rsidRPr="001C2C8D">
        <w:rPr>
          <w:rFonts w:ascii="Akagi Pro Book" w:eastAsia="Calibri" w:hAnsi="Akagi Pro Book" w:cs="Times New Roman"/>
          <w:sz w:val="28"/>
          <w:szCs w:val="28"/>
          <w:lang w:val="de-AT"/>
        </w:rPr>
        <w:t>ie, Unterbringung und Assistenz.</w:t>
      </w:r>
    </w:p>
    <w:p w:rsidR="001C2C8D" w:rsidRDefault="00297E9F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4D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der Homepage des Landes soll es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Informationen</w:t>
      </w:r>
    </w:p>
    <w:p w:rsidR="001C2C8D" w:rsidRDefault="00A26D7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4D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Unterstützungs-Möglichkeiten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geben.</w:t>
      </w:r>
    </w:p>
    <w:p w:rsidR="001C2C8D" w:rsidRDefault="00297E9F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4D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Informationen </w:t>
      </w:r>
      <w:r w:rsidR="00EB0BD3" w:rsidRPr="003E4D1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übersichtlich und barriere-frei </w:t>
      </w:r>
      <w:r w:rsidRPr="003E4D14">
        <w:rPr>
          <w:rFonts w:ascii="Akagi Pro Book" w:eastAsia="Calibri" w:hAnsi="Akagi Pro Book" w:cs="Times New Roman"/>
          <w:sz w:val="28"/>
          <w:szCs w:val="28"/>
          <w:lang w:val="de-AT"/>
        </w:rPr>
        <w:t>sein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26D72" w:rsidRPr="00BD7336" w:rsidRDefault="00A26D72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4D14">
        <w:rPr>
          <w:rFonts w:ascii="Akagi Pro Book" w:eastAsia="Calibri" w:hAnsi="Akagi Pro Book" w:cs="Times New Roman"/>
          <w:sz w:val="28"/>
          <w:szCs w:val="28"/>
          <w:lang w:val="de-AT"/>
        </w:rPr>
        <w:t>Diese Informationen sollen auch in Broschüren des Landes stehen.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1C2C8D" w:rsidRDefault="00297E9F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Schulungen für Bedienstete</w:t>
      </w:r>
    </w:p>
    <w:p w:rsidR="001C2C8D" w:rsidRDefault="00A26D7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auf</w:t>
      </w:r>
      <w:r w:rsidR="00297E9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den Bezirks-Hauptmannschaften geben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297E9F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die </w:t>
      </w:r>
      <w:r w:rsidR="00EB0BD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Bediensteten</w:t>
      </w:r>
      <w:r w:rsidR="00A26D72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B0BD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einen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Überblick</w:t>
      </w:r>
    </w:p>
    <w:p w:rsidR="00A26D72" w:rsidRPr="00BD7336" w:rsidRDefault="00A26D72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über die unterschiedlichen Angebote des Landes bekommen.</w:t>
      </w:r>
    </w:p>
    <w:p w:rsidR="001C2C8D" w:rsidRDefault="00A26D72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Die Lei</w:t>
      </w:r>
      <w:r w:rsidR="00297E9F"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tungen des Landes,</w:t>
      </w:r>
    </w:p>
    <w:p w:rsidR="001C2C8D" w:rsidRDefault="00A26D7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EB0BD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Armut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B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ehinderungen verringern können,</w:t>
      </w:r>
    </w:p>
    <w:p w:rsidR="00A26D72" w:rsidRPr="00BD7336" w:rsidRDefault="00A57C13" w:rsidP="001C2C8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sind zu prüfen und weiter-zu-entwickeln</w:t>
      </w:r>
      <w:r w:rsidR="00A26D72" w:rsidRPr="00BD733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137D02" w:rsidP="001C2C8D">
      <w:pPr>
        <w:pStyle w:val="Listenabsatz"/>
        <w:numPr>
          <w:ilvl w:val="0"/>
          <w:numId w:val="41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Es soll</w:t>
      </w:r>
      <w:r w:rsidR="00A57C13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barriere-freie Möglichkeiten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</w:t>
      </w:r>
      <w:r w:rsidR="00E573E2"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Wohnungslosen-Hilfe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1C2C8D" w:rsidRDefault="00E573E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</w:t>
      </w:r>
      <w:r w:rsidR="001C2C8D">
        <w:rPr>
          <w:rFonts w:ascii="Akagi Pro Book" w:eastAsia="Calibri" w:hAnsi="Akagi Pro Book" w:cs="Times New Roman"/>
          <w:sz w:val="28"/>
          <w:szCs w:val="28"/>
          <w:lang w:val="de-AT"/>
        </w:rPr>
        <w:t>Angebot der Wohnungslosen-Hilfe</w:t>
      </w:r>
    </w:p>
    <w:p w:rsidR="00E573E2" w:rsidRPr="00BD7336" w:rsidRDefault="00E573E2" w:rsidP="001C2C8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die Bedürfnisse von Menschen mit Behinderungen </w:t>
      </w:r>
      <w:r w:rsidR="00A57C13"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Pr="00BD733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sectPr w:rsidR="00E573E2" w:rsidRPr="00BD7336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D8" w:rsidRDefault="00776AD8" w:rsidP="00921517">
      <w:pPr>
        <w:spacing w:after="0" w:line="240" w:lineRule="auto"/>
      </w:pPr>
      <w:r>
        <w:separator/>
      </w:r>
    </w:p>
  </w:endnote>
  <w:end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92459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9F4B57" w:rsidRPr="009F4B57" w:rsidRDefault="009F4B57">
        <w:pPr>
          <w:pStyle w:val="Fuzeile"/>
          <w:rPr>
            <w:rFonts w:ascii="Akagi Pro Book" w:hAnsi="Akagi Pro Book"/>
            <w:sz w:val="28"/>
            <w:szCs w:val="28"/>
          </w:rPr>
        </w:pPr>
        <w:r w:rsidRPr="009F4B57">
          <w:rPr>
            <w:rFonts w:ascii="Akagi Pro Book" w:hAnsi="Akagi Pro Book"/>
            <w:sz w:val="28"/>
            <w:szCs w:val="28"/>
          </w:rPr>
          <w:fldChar w:fldCharType="begin"/>
        </w:r>
        <w:r w:rsidRPr="009F4B57">
          <w:rPr>
            <w:rFonts w:ascii="Akagi Pro Book" w:hAnsi="Akagi Pro Book"/>
            <w:sz w:val="28"/>
            <w:szCs w:val="28"/>
          </w:rPr>
          <w:instrText>PAGE   \* MERGEFORMAT</w:instrText>
        </w:r>
        <w:r w:rsidRPr="009F4B57">
          <w:rPr>
            <w:rFonts w:ascii="Akagi Pro Book" w:hAnsi="Akagi Pro Book"/>
            <w:sz w:val="28"/>
            <w:szCs w:val="28"/>
          </w:rPr>
          <w:fldChar w:fldCharType="separate"/>
        </w:r>
        <w:r w:rsidR="00C02CE4">
          <w:rPr>
            <w:rFonts w:ascii="Akagi Pro Book" w:hAnsi="Akagi Pro Book"/>
            <w:noProof/>
            <w:sz w:val="28"/>
            <w:szCs w:val="28"/>
          </w:rPr>
          <w:t>13</w:t>
        </w:r>
        <w:r w:rsidRPr="009F4B57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9F4B57" w:rsidRDefault="009F4B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657298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9F4B57" w:rsidRPr="009F4B57" w:rsidRDefault="009F4B57">
        <w:pPr>
          <w:pStyle w:val="Fuzeile"/>
          <w:rPr>
            <w:rFonts w:ascii="Akagi Pro Book" w:hAnsi="Akagi Pro Book"/>
            <w:sz w:val="28"/>
            <w:szCs w:val="28"/>
          </w:rPr>
        </w:pPr>
        <w:r w:rsidRPr="009F4B57">
          <w:rPr>
            <w:rFonts w:ascii="Akagi Pro Book" w:hAnsi="Akagi Pro Book"/>
            <w:sz w:val="28"/>
            <w:szCs w:val="28"/>
          </w:rPr>
          <w:fldChar w:fldCharType="begin"/>
        </w:r>
        <w:r w:rsidRPr="009F4B57">
          <w:rPr>
            <w:rFonts w:ascii="Akagi Pro Book" w:hAnsi="Akagi Pro Book"/>
            <w:sz w:val="28"/>
            <w:szCs w:val="28"/>
          </w:rPr>
          <w:instrText>PAGE   \* MERGEFORMAT</w:instrText>
        </w:r>
        <w:r w:rsidRPr="009F4B57">
          <w:rPr>
            <w:rFonts w:ascii="Akagi Pro Book" w:hAnsi="Akagi Pro Book"/>
            <w:sz w:val="28"/>
            <w:szCs w:val="28"/>
          </w:rPr>
          <w:fldChar w:fldCharType="separate"/>
        </w:r>
        <w:r w:rsidR="00C02CE4">
          <w:rPr>
            <w:rFonts w:ascii="Akagi Pro Book" w:hAnsi="Akagi Pro Book"/>
            <w:noProof/>
            <w:sz w:val="28"/>
            <w:szCs w:val="28"/>
          </w:rPr>
          <w:t>1</w:t>
        </w:r>
        <w:r w:rsidRPr="009F4B57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9F4B57" w:rsidRDefault="009F4B57" w:rsidP="009F4B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D8" w:rsidRDefault="00776AD8" w:rsidP="00921517">
      <w:pPr>
        <w:spacing w:after="0" w:line="240" w:lineRule="auto"/>
      </w:pPr>
      <w:r>
        <w:separator/>
      </w:r>
    </w:p>
  </w:footnote>
  <w:foot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954EE"/>
    <w:multiLevelType w:val="hybridMultilevel"/>
    <w:tmpl w:val="08E454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7D5"/>
    <w:multiLevelType w:val="hybridMultilevel"/>
    <w:tmpl w:val="A57289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1AD3"/>
    <w:multiLevelType w:val="hybridMultilevel"/>
    <w:tmpl w:val="7CFE8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76467"/>
    <w:multiLevelType w:val="hybridMultilevel"/>
    <w:tmpl w:val="151077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BC2"/>
    <w:multiLevelType w:val="hybridMultilevel"/>
    <w:tmpl w:val="E8CA1864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11E8A"/>
    <w:multiLevelType w:val="hybridMultilevel"/>
    <w:tmpl w:val="89F04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34A8B"/>
    <w:multiLevelType w:val="hybridMultilevel"/>
    <w:tmpl w:val="EA5C8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D310E"/>
    <w:multiLevelType w:val="hybridMultilevel"/>
    <w:tmpl w:val="DE109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039A"/>
    <w:multiLevelType w:val="hybridMultilevel"/>
    <w:tmpl w:val="9AE4BB56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4411"/>
    <w:multiLevelType w:val="hybridMultilevel"/>
    <w:tmpl w:val="417C8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6D79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C10CC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4C26A3"/>
    <w:multiLevelType w:val="hybridMultilevel"/>
    <w:tmpl w:val="B220275E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44D0B"/>
    <w:multiLevelType w:val="hybridMultilevel"/>
    <w:tmpl w:val="5F56F5AA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D01BB"/>
    <w:multiLevelType w:val="hybridMultilevel"/>
    <w:tmpl w:val="411C59D4"/>
    <w:lvl w:ilvl="0" w:tplc="D852431E">
      <w:start w:val="30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C6599"/>
    <w:multiLevelType w:val="hybridMultilevel"/>
    <w:tmpl w:val="CA6AE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9" w15:restartNumberingAfterBreak="0">
    <w:nsid w:val="345A14D3"/>
    <w:multiLevelType w:val="hybridMultilevel"/>
    <w:tmpl w:val="78525368"/>
    <w:lvl w:ilvl="0" w:tplc="368262EC">
      <w:start w:val="1"/>
      <w:numFmt w:val="lowerLetter"/>
      <w:lvlText w:val="%1."/>
      <w:lvlJc w:val="left"/>
      <w:pPr>
        <w:ind w:left="720" w:hanging="36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7F73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C1BE3"/>
    <w:multiLevelType w:val="hybridMultilevel"/>
    <w:tmpl w:val="169CB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23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5A5B21"/>
    <w:multiLevelType w:val="hybridMultilevel"/>
    <w:tmpl w:val="82DEF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1127C"/>
    <w:multiLevelType w:val="hybridMultilevel"/>
    <w:tmpl w:val="808A9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B5852"/>
    <w:multiLevelType w:val="hybridMultilevel"/>
    <w:tmpl w:val="F5380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42F32"/>
    <w:multiLevelType w:val="hybridMultilevel"/>
    <w:tmpl w:val="C06EBA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66C78"/>
    <w:multiLevelType w:val="hybridMultilevel"/>
    <w:tmpl w:val="FE34DE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73C0F"/>
    <w:multiLevelType w:val="hybridMultilevel"/>
    <w:tmpl w:val="7F101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A3A66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31A0F"/>
    <w:multiLevelType w:val="hybridMultilevel"/>
    <w:tmpl w:val="A9661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014CA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86F"/>
    <w:multiLevelType w:val="hybridMultilevel"/>
    <w:tmpl w:val="635425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C38FA"/>
    <w:multiLevelType w:val="hybridMultilevel"/>
    <w:tmpl w:val="B220275E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13C7E"/>
    <w:multiLevelType w:val="hybridMultilevel"/>
    <w:tmpl w:val="F93055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32BDF"/>
    <w:multiLevelType w:val="hybridMultilevel"/>
    <w:tmpl w:val="816A30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A2E30"/>
    <w:multiLevelType w:val="hybridMultilevel"/>
    <w:tmpl w:val="26D647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22"/>
  </w:num>
  <w:num w:numId="5">
    <w:abstractNumId w:val="0"/>
  </w:num>
  <w:num w:numId="6">
    <w:abstractNumId w:val="9"/>
  </w:num>
  <w:num w:numId="7">
    <w:abstractNumId w:val="35"/>
  </w:num>
  <w:num w:numId="8">
    <w:abstractNumId w:val="30"/>
  </w:num>
  <w:num w:numId="9">
    <w:abstractNumId w:val="11"/>
  </w:num>
  <w:num w:numId="10">
    <w:abstractNumId w:val="12"/>
  </w:num>
  <w:num w:numId="11">
    <w:abstractNumId w:val="20"/>
  </w:num>
  <w:num w:numId="12">
    <w:abstractNumId w:val="16"/>
  </w:num>
  <w:num w:numId="13">
    <w:abstractNumId w:val="4"/>
  </w:num>
  <w:num w:numId="14">
    <w:abstractNumId w:val="21"/>
  </w:num>
  <w:num w:numId="15">
    <w:abstractNumId w:val="31"/>
  </w:num>
  <w:num w:numId="16">
    <w:abstractNumId w:val="17"/>
  </w:num>
  <w:num w:numId="17">
    <w:abstractNumId w:val="7"/>
  </w:num>
  <w:num w:numId="18">
    <w:abstractNumId w:val="3"/>
  </w:num>
  <w:num w:numId="19">
    <w:abstractNumId w:val="29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8"/>
  </w:num>
  <w:num w:numId="26">
    <w:abstractNumId w:val="6"/>
  </w:num>
  <w:num w:numId="27">
    <w:abstractNumId w:val="26"/>
  </w:num>
  <w:num w:numId="28">
    <w:abstractNumId w:val="9"/>
  </w:num>
  <w:num w:numId="29">
    <w:abstractNumId w:val="32"/>
  </w:num>
  <w:num w:numId="30">
    <w:abstractNumId w:val="15"/>
  </w:num>
  <w:num w:numId="31">
    <w:abstractNumId w:val="34"/>
  </w:num>
  <w:num w:numId="32">
    <w:abstractNumId w:val="37"/>
  </w:num>
  <w:num w:numId="33">
    <w:abstractNumId w:val="38"/>
  </w:num>
  <w:num w:numId="34">
    <w:abstractNumId w:val="24"/>
  </w:num>
  <w:num w:numId="35">
    <w:abstractNumId w:val="22"/>
  </w:num>
  <w:num w:numId="36">
    <w:abstractNumId w:val="33"/>
  </w:num>
  <w:num w:numId="37">
    <w:abstractNumId w:val="9"/>
    <w:lvlOverride w:ilvl="0">
      <w:startOverride w:val="1"/>
    </w:lvlOverride>
  </w:num>
  <w:num w:numId="38">
    <w:abstractNumId w:val="2"/>
  </w:num>
  <w:num w:numId="39">
    <w:abstractNumId w:val="14"/>
  </w:num>
  <w:num w:numId="40">
    <w:abstractNumId w:val="5"/>
  </w:num>
  <w:num w:numId="41">
    <w:abstractNumId w:val="10"/>
  </w:num>
  <w:num w:numId="42">
    <w:abstractNumId w:val="27"/>
  </w:num>
  <w:num w:numId="43">
    <w:abstractNumId w:val="1"/>
  </w:num>
  <w:num w:numId="44">
    <w:abstractNumId w:val="25"/>
  </w:num>
  <w:num w:numId="45">
    <w:abstractNumId w:val="28"/>
  </w:num>
  <w:num w:numId="46">
    <w:abstractNumId w:val="22"/>
  </w:num>
  <w:num w:numId="47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10BE4"/>
    <w:rsid w:val="00011F29"/>
    <w:rsid w:val="00012D2D"/>
    <w:rsid w:val="00014097"/>
    <w:rsid w:val="00015446"/>
    <w:rsid w:val="000248A6"/>
    <w:rsid w:val="00031499"/>
    <w:rsid w:val="00031BBA"/>
    <w:rsid w:val="00035E8C"/>
    <w:rsid w:val="00040D39"/>
    <w:rsid w:val="000436D8"/>
    <w:rsid w:val="00046293"/>
    <w:rsid w:val="00046DB0"/>
    <w:rsid w:val="00052E31"/>
    <w:rsid w:val="00056EEF"/>
    <w:rsid w:val="0006177D"/>
    <w:rsid w:val="00062BF9"/>
    <w:rsid w:val="00064DE4"/>
    <w:rsid w:val="00067258"/>
    <w:rsid w:val="00067D5B"/>
    <w:rsid w:val="000711F0"/>
    <w:rsid w:val="00087E9A"/>
    <w:rsid w:val="00090EA2"/>
    <w:rsid w:val="00095B91"/>
    <w:rsid w:val="00097C16"/>
    <w:rsid w:val="000A7748"/>
    <w:rsid w:val="000B061D"/>
    <w:rsid w:val="000B0CA2"/>
    <w:rsid w:val="000B6AB5"/>
    <w:rsid w:val="000C1956"/>
    <w:rsid w:val="000C19BA"/>
    <w:rsid w:val="000C7341"/>
    <w:rsid w:val="000D01D3"/>
    <w:rsid w:val="000E383F"/>
    <w:rsid w:val="000F1ED9"/>
    <w:rsid w:val="001036FC"/>
    <w:rsid w:val="00104563"/>
    <w:rsid w:val="00106041"/>
    <w:rsid w:val="0010694E"/>
    <w:rsid w:val="00110890"/>
    <w:rsid w:val="00110CA6"/>
    <w:rsid w:val="00112E33"/>
    <w:rsid w:val="0011521B"/>
    <w:rsid w:val="00121767"/>
    <w:rsid w:val="00136210"/>
    <w:rsid w:val="00136957"/>
    <w:rsid w:val="00137B33"/>
    <w:rsid w:val="00137D02"/>
    <w:rsid w:val="001467A9"/>
    <w:rsid w:val="00154211"/>
    <w:rsid w:val="00171D21"/>
    <w:rsid w:val="001756BF"/>
    <w:rsid w:val="00180F92"/>
    <w:rsid w:val="00182364"/>
    <w:rsid w:val="00183155"/>
    <w:rsid w:val="00183658"/>
    <w:rsid w:val="001A0F95"/>
    <w:rsid w:val="001C037B"/>
    <w:rsid w:val="001C0D57"/>
    <w:rsid w:val="001C2C8D"/>
    <w:rsid w:val="001C3781"/>
    <w:rsid w:val="001D12CE"/>
    <w:rsid w:val="001E0AB5"/>
    <w:rsid w:val="001E2EB3"/>
    <w:rsid w:val="001E3FC9"/>
    <w:rsid w:val="001E5279"/>
    <w:rsid w:val="001F03BD"/>
    <w:rsid w:val="001F1110"/>
    <w:rsid w:val="001F1E90"/>
    <w:rsid w:val="001F3DA8"/>
    <w:rsid w:val="001F3E26"/>
    <w:rsid w:val="001F4C6E"/>
    <w:rsid w:val="001F6C54"/>
    <w:rsid w:val="00201E27"/>
    <w:rsid w:val="00202F54"/>
    <w:rsid w:val="00205B43"/>
    <w:rsid w:val="0020793B"/>
    <w:rsid w:val="00211D1D"/>
    <w:rsid w:val="002178C3"/>
    <w:rsid w:val="002233AB"/>
    <w:rsid w:val="002270BF"/>
    <w:rsid w:val="00231698"/>
    <w:rsid w:val="0023181C"/>
    <w:rsid w:val="00233A22"/>
    <w:rsid w:val="002343A6"/>
    <w:rsid w:val="00242C2C"/>
    <w:rsid w:val="002466EF"/>
    <w:rsid w:val="00252ADC"/>
    <w:rsid w:val="0025581E"/>
    <w:rsid w:val="0025658F"/>
    <w:rsid w:val="00262793"/>
    <w:rsid w:val="00266339"/>
    <w:rsid w:val="0026663B"/>
    <w:rsid w:val="00271248"/>
    <w:rsid w:val="0027407B"/>
    <w:rsid w:val="0027791A"/>
    <w:rsid w:val="002816F0"/>
    <w:rsid w:val="00297E9F"/>
    <w:rsid w:val="002B026C"/>
    <w:rsid w:val="002E1C51"/>
    <w:rsid w:val="002F256E"/>
    <w:rsid w:val="002F49B2"/>
    <w:rsid w:val="003102A7"/>
    <w:rsid w:val="00315C61"/>
    <w:rsid w:val="00320BE8"/>
    <w:rsid w:val="00333BE8"/>
    <w:rsid w:val="0034493F"/>
    <w:rsid w:val="003513B2"/>
    <w:rsid w:val="003563E6"/>
    <w:rsid w:val="00366E39"/>
    <w:rsid w:val="00374D80"/>
    <w:rsid w:val="00375DAE"/>
    <w:rsid w:val="003763BB"/>
    <w:rsid w:val="00383CF5"/>
    <w:rsid w:val="00384036"/>
    <w:rsid w:val="003935FF"/>
    <w:rsid w:val="0039385C"/>
    <w:rsid w:val="003A3D36"/>
    <w:rsid w:val="003A65AA"/>
    <w:rsid w:val="003A694F"/>
    <w:rsid w:val="003C1E28"/>
    <w:rsid w:val="003D533E"/>
    <w:rsid w:val="003D7BA6"/>
    <w:rsid w:val="003E0610"/>
    <w:rsid w:val="003E3422"/>
    <w:rsid w:val="003E4D14"/>
    <w:rsid w:val="003F1AD4"/>
    <w:rsid w:val="003F2C34"/>
    <w:rsid w:val="00400D49"/>
    <w:rsid w:val="00404499"/>
    <w:rsid w:val="00421EC0"/>
    <w:rsid w:val="0042421A"/>
    <w:rsid w:val="00436783"/>
    <w:rsid w:val="00446BDF"/>
    <w:rsid w:val="00456760"/>
    <w:rsid w:val="00456984"/>
    <w:rsid w:val="00462F44"/>
    <w:rsid w:val="00465B02"/>
    <w:rsid w:val="00467A38"/>
    <w:rsid w:val="00474C33"/>
    <w:rsid w:val="00477132"/>
    <w:rsid w:val="004821CD"/>
    <w:rsid w:val="004925A5"/>
    <w:rsid w:val="004934DD"/>
    <w:rsid w:val="004A1A34"/>
    <w:rsid w:val="004A64AB"/>
    <w:rsid w:val="004C1EF2"/>
    <w:rsid w:val="004C2271"/>
    <w:rsid w:val="004C27E5"/>
    <w:rsid w:val="004C71D8"/>
    <w:rsid w:val="004D0FCD"/>
    <w:rsid w:val="004D2DA0"/>
    <w:rsid w:val="004D5E3A"/>
    <w:rsid w:val="004E598E"/>
    <w:rsid w:val="004F2739"/>
    <w:rsid w:val="0050001E"/>
    <w:rsid w:val="005056EF"/>
    <w:rsid w:val="00507350"/>
    <w:rsid w:val="00522381"/>
    <w:rsid w:val="005232AC"/>
    <w:rsid w:val="00533478"/>
    <w:rsid w:val="00542E0E"/>
    <w:rsid w:val="005506B6"/>
    <w:rsid w:val="00550D5A"/>
    <w:rsid w:val="00557D18"/>
    <w:rsid w:val="00572420"/>
    <w:rsid w:val="005737DF"/>
    <w:rsid w:val="005843F3"/>
    <w:rsid w:val="00590EDB"/>
    <w:rsid w:val="00595A1F"/>
    <w:rsid w:val="005A6CCF"/>
    <w:rsid w:val="005A7A5A"/>
    <w:rsid w:val="005C1D38"/>
    <w:rsid w:val="005D1E53"/>
    <w:rsid w:val="005D2FAE"/>
    <w:rsid w:val="005D6B8B"/>
    <w:rsid w:val="005D7D89"/>
    <w:rsid w:val="005F3A50"/>
    <w:rsid w:val="005F77CD"/>
    <w:rsid w:val="006102CD"/>
    <w:rsid w:val="00613298"/>
    <w:rsid w:val="006201F4"/>
    <w:rsid w:val="00625230"/>
    <w:rsid w:val="0063257D"/>
    <w:rsid w:val="0063392F"/>
    <w:rsid w:val="00636A43"/>
    <w:rsid w:val="0064107C"/>
    <w:rsid w:val="00647396"/>
    <w:rsid w:val="006475A8"/>
    <w:rsid w:val="006550CE"/>
    <w:rsid w:val="00660063"/>
    <w:rsid w:val="006601A7"/>
    <w:rsid w:val="006603E4"/>
    <w:rsid w:val="00660806"/>
    <w:rsid w:val="0066199B"/>
    <w:rsid w:val="00670A70"/>
    <w:rsid w:val="00672381"/>
    <w:rsid w:val="00676D8D"/>
    <w:rsid w:val="00677C98"/>
    <w:rsid w:val="00677FBB"/>
    <w:rsid w:val="00677FD5"/>
    <w:rsid w:val="00681B1A"/>
    <w:rsid w:val="0068249D"/>
    <w:rsid w:val="0068395D"/>
    <w:rsid w:val="00693B7A"/>
    <w:rsid w:val="0069479E"/>
    <w:rsid w:val="0069497E"/>
    <w:rsid w:val="00695AF3"/>
    <w:rsid w:val="006A72BC"/>
    <w:rsid w:val="006B0C47"/>
    <w:rsid w:val="006C5F86"/>
    <w:rsid w:val="006D2C65"/>
    <w:rsid w:val="006E27ED"/>
    <w:rsid w:val="006F512E"/>
    <w:rsid w:val="00703E75"/>
    <w:rsid w:val="00711AF5"/>
    <w:rsid w:val="00720CE5"/>
    <w:rsid w:val="00721810"/>
    <w:rsid w:val="00725322"/>
    <w:rsid w:val="0073661F"/>
    <w:rsid w:val="00742DB2"/>
    <w:rsid w:val="00744123"/>
    <w:rsid w:val="0074460F"/>
    <w:rsid w:val="00746727"/>
    <w:rsid w:val="00746B14"/>
    <w:rsid w:val="007474CD"/>
    <w:rsid w:val="00755CD9"/>
    <w:rsid w:val="007708E7"/>
    <w:rsid w:val="00776AD8"/>
    <w:rsid w:val="007817EE"/>
    <w:rsid w:val="007828F1"/>
    <w:rsid w:val="0078362F"/>
    <w:rsid w:val="007857AB"/>
    <w:rsid w:val="00790650"/>
    <w:rsid w:val="00791A41"/>
    <w:rsid w:val="00792448"/>
    <w:rsid w:val="00796242"/>
    <w:rsid w:val="007A35E3"/>
    <w:rsid w:val="007A554C"/>
    <w:rsid w:val="007B643E"/>
    <w:rsid w:val="007C426B"/>
    <w:rsid w:val="007D49DB"/>
    <w:rsid w:val="007D7B60"/>
    <w:rsid w:val="00801833"/>
    <w:rsid w:val="008176BA"/>
    <w:rsid w:val="0082113F"/>
    <w:rsid w:val="0082138B"/>
    <w:rsid w:val="00823669"/>
    <w:rsid w:val="00825F64"/>
    <w:rsid w:val="008306C9"/>
    <w:rsid w:val="00832852"/>
    <w:rsid w:val="00834875"/>
    <w:rsid w:val="00836019"/>
    <w:rsid w:val="00837F56"/>
    <w:rsid w:val="00851E0A"/>
    <w:rsid w:val="00852478"/>
    <w:rsid w:val="00852B23"/>
    <w:rsid w:val="00861B96"/>
    <w:rsid w:val="00862493"/>
    <w:rsid w:val="008705F2"/>
    <w:rsid w:val="008735F8"/>
    <w:rsid w:val="00882ECC"/>
    <w:rsid w:val="0088474A"/>
    <w:rsid w:val="008905C8"/>
    <w:rsid w:val="008951C7"/>
    <w:rsid w:val="008978AF"/>
    <w:rsid w:val="008B10DB"/>
    <w:rsid w:val="008B1F3C"/>
    <w:rsid w:val="008B20F8"/>
    <w:rsid w:val="008C1D35"/>
    <w:rsid w:val="008C6F59"/>
    <w:rsid w:val="008E65A8"/>
    <w:rsid w:val="008F0DA4"/>
    <w:rsid w:val="00902C50"/>
    <w:rsid w:val="00911747"/>
    <w:rsid w:val="00916EDF"/>
    <w:rsid w:val="00921517"/>
    <w:rsid w:val="00921B19"/>
    <w:rsid w:val="00921D6A"/>
    <w:rsid w:val="00932583"/>
    <w:rsid w:val="00932604"/>
    <w:rsid w:val="0093648F"/>
    <w:rsid w:val="00941630"/>
    <w:rsid w:val="00951607"/>
    <w:rsid w:val="00965E83"/>
    <w:rsid w:val="009748EB"/>
    <w:rsid w:val="009765A8"/>
    <w:rsid w:val="009800C1"/>
    <w:rsid w:val="00982053"/>
    <w:rsid w:val="00983291"/>
    <w:rsid w:val="009915D5"/>
    <w:rsid w:val="00997102"/>
    <w:rsid w:val="009A14CD"/>
    <w:rsid w:val="009A5232"/>
    <w:rsid w:val="009A6B64"/>
    <w:rsid w:val="009B4A13"/>
    <w:rsid w:val="009C34E5"/>
    <w:rsid w:val="009C4A3B"/>
    <w:rsid w:val="009C5EDF"/>
    <w:rsid w:val="009E3B4E"/>
    <w:rsid w:val="009E4BE4"/>
    <w:rsid w:val="009F470E"/>
    <w:rsid w:val="009F4B57"/>
    <w:rsid w:val="00A1019C"/>
    <w:rsid w:val="00A1493F"/>
    <w:rsid w:val="00A1772F"/>
    <w:rsid w:val="00A225CE"/>
    <w:rsid w:val="00A269FA"/>
    <w:rsid w:val="00A26D72"/>
    <w:rsid w:val="00A32B1D"/>
    <w:rsid w:val="00A3661B"/>
    <w:rsid w:val="00A45BC8"/>
    <w:rsid w:val="00A461EF"/>
    <w:rsid w:val="00A5320C"/>
    <w:rsid w:val="00A53566"/>
    <w:rsid w:val="00A57C13"/>
    <w:rsid w:val="00A60733"/>
    <w:rsid w:val="00A7247A"/>
    <w:rsid w:val="00A86404"/>
    <w:rsid w:val="00A917A2"/>
    <w:rsid w:val="00A92310"/>
    <w:rsid w:val="00AA1EE8"/>
    <w:rsid w:val="00AA56C3"/>
    <w:rsid w:val="00AA592D"/>
    <w:rsid w:val="00AA66E1"/>
    <w:rsid w:val="00AB2117"/>
    <w:rsid w:val="00AC2DF6"/>
    <w:rsid w:val="00AD1262"/>
    <w:rsid w:val="00AE23AE"/>
    <w:rsid w:val="00AF09CE"/>
    <w:rsid w:val="00AF1274"/>
    <w:rsid w:val="00AF711C"/>
    <w:rsid w:val="00AF785F"/>
    <w:rsid w:val="00B00C0A"/>
    <w:rsid w:val="00B00C39"/>
    <w:rsid w:val="00B00E47"/>
    <w:rsid w:val="00B013E0"/>
    <w:rsid w:val="00B10883"/>
    <w:rsid w:val="00B11BFF"/>
    <w:rsid w:val="00B3789B"/>
    <w:rsid w:val="00B41D64"/>
    <w:rsid w:val="00B5259F"/>
    <w:rsid w:val="00B52FEF"/>
    <w:rsid w:val="00B60347"/>
    <w:rsid w:val="00B64E4E"/>
    <w:rsid w:val="00B66826"/>
    <w:rsid w:val="00B66917"/>
    <w:rsid w:val="00B711CC"/>
    <w:rsid w:val="00B74BC5"/>
    <w:rsid w:val="00B7779E"/>
    <w:rsid w:val="00B8441F"/>
    <w:rsid w:val="00B84890"/>
    <w:rsid w:val="00B85FDD"/>
    <w:rsid w:val="00B86991"/>
    <w:rsid w:val="00B86E6E"/>
    <w:rsid w:val="00BA6EB9"/>
    <w:rsid w:val="00BB2C9F"/>
    <w:rsid w:val="00BC246A"/>
    <w:rsid w:val="00BC2514"/>
    <w:rsid w:val="00BC2D95"/>
    <w:rsid w:val="00BC3898"/>
    <w:rsid w:val="00BC5F1C"/>
    <w:rsid w:val="00BD4736"/>
    <w:rsid w:val="00BD4782"/>
    <w:rsid w:val="00BD7336"/>
    <w:rsid w:val="00BE0124"/>
    <w:rsid w:val="00BF2D6A"/>
    <w:rsid w:val="00C00A97"/>
    <w:rsid w:val="00C02CE4"/>
    <w:rsid w:val="00C052CD"/>
    <w:rsid w:val="00C07C75"/>
    <w:rsid w:val="00C24EF4"/>
    <w:rsid w:val="00C25316"/>
    <w:rsid w:val="00C2594D"/>
    <w:rsid w:val="00C31E70"/>
    <w:rsid w:val="00C40191"/>
    <w:rsid w:val="00C46850"/>
    <w:rsid w:val="00C54164"/>
    <w:rsid w:val="00C54D9C"/>
    <w:rsid w:val="00C60E11"/>
    <w:rsid w:val="00C63892"/>
    <w:rsid w:val="00C67774"/>
    <w:rsid w:val="00C855B1"/>
    <w:rsid w:val="00C910EA"/>
    <w:rsid w:val="00C91AB5"/>
    <w:rsid w:val="00C930AC"/>
    <w:rsid w:val="00C93A9F"/>
    <w:rsid w:val="00C95868"/>
    <w:rsid w:val="00C965DB"/>
    <w:rsid w:val="00CB2390"/>
    <w:rsid w:val="00CB60EB"/>
    <w:rsid w:val="00CB635C"/>
    <w:rsid w:val="00CB746E"/>
    <w:rsid w:val="00CB7DF1"/>
    <w:rsid w:val="00CC7067"/>
    <w:rsid w:val="00CD06DE"/>
    <w:rsid w:val="00CD1290"/>
    <w:rsid w:val="00CD3352"/>
    <w:rsid w:val="00CD48BC"/>
    <w:rsid w:val="00CD6445"/>
    <w:rsid w:val="00CE03D7"/>
    <w:rsid w:val="00CE22D3"/>
    <w:rsid w:val="00CE5F4A"/>
    <w:rsid w:val="00D03314"/>
    <w:rsid w:val="00D05804"/>
    <w:rsid w:val="00D10D2E"/>
    <w:rsid w:val="00D113A9"/>
    <w:rsid w:val="00D172B8"/>
    <w:rsid w:val="00D236E1"/>
    <w:rsid w:val="00D25066"/>
    <w:rsid w:val="00D25F4B"/>
    <w:rsid w:val="00D26E6C"/>
    <w:rsid w:val="00D325FB"/>
    <w:rsid w:val="00D33310"/>
    <w:rsid w:val="00D458EC"/>
    <w:rsid w:val="00D45F90"/>
    <w:rsid w:val="00D50526"/>
    <w:rsid w:val="00D63918"/>
    <w:rsid w:val="00D722F7"/>
    <w:rsid w:val="00D73874"/>
    <w:rsid w:val="00D85C84"/>
    <w:rsid w:val="00D8693D"/>
    <w:rsid w:val="00D87843"/>
    <w:rsid w:val="00D912DB"/>
    <w:rsid w:val="00DA1D21"/>
    <w:rsid w:val="00DA6E69"/>
    <w:rsid w:val="00DA763D"/>
    <w:rsid w:val="00DB0350"/>
    <w:rsid w:val="00DC6DBF"/>
    <w:rsid w:val="00DD2140"/>
    <w:rsid w:val="00DE20B0"/>
    <w:rsid w:val="00DE6006"/>
    <w:rsid w:val="00DE7F63"/>
    <w:rsid w:val="00DF0171"/>
    <w:rsid w:val="00E01E3F"/>
    <w:rsid w:val="00E13EDE"/>
    <w:rsid w:val="00E17001"/>
    <w:rsid w:val="00E17818"/>
    <w:rsid w:val="00E23C64"/>
    <w:rsid w:val="00E30A66"/>
    <w:rsid w:val="00E351E7"/>
    <w:rsid w:val="00E37A2A"/>
    <w:rsid w:val="00E37DC0"/>
    <w:rsid w:val="00E43151"/>
    <w:rsid w:val="00E43F54"/>
    <w:rsid w:val="00E44D63"/>
    <w:rsid w:val="00E558D6"/>
    <w:rsid w:val="00E573E2"/>
    <w:rsid w:val="00E57F9F"/>
    <w:rsid w:val="00E61CE8"/>
    <w:rsid w:val="00E63A19"/>
    <w:rsid w:val="00E71D21"/>
    <w:rsid w:val="00E760B1"/>
    <w:rsid w:val="00E77177"/>
    <w:rsid w:val="00E819AC"/>
    <w:rsid w:val="00E82B81"/>
    <w:rsid w:val="00E847C5"/>
    <w:rsid w:val="00E87343"/>
    <w:rsid w:val="00E910B0"/>
    <w:rsid w:val="00EA1871"/>
    <w:rsid w:val="00EA39FB"/>
    <w:rsid w:val="00EA750C"/>
    <w:rsid w:val="00EA78E2"/>
    <w:rsid w:val="00EB0BD3"/>
    <w:rsid w:val="00EB3C57"/>
    <w:rsid w:val="00EB7BEB"/>
    <w:rsid w:val="00EB7D41"/>
    <w:rsid w:val="00EC15D2"/>
    <w:rsid w:val="00EC17A2"/>
    <w:rsid w:val="00EC4503"/>
    <w:rsid w:val="00ED0887"/>
    <w:rsid w:val="00ED3328"/>
    <w:rsid w:val="00ED40C7"/>
    <w:rsid w:val="00ED43F5"/>
    <w:rsid w:val="00ED6E23"/>
    <w:rsid w:val="00EE0D94"/>
    <w:rsid w:val="00EE207E"/>
    <w:rsid w:val="00EE6917"/>
    <w:rsid w:val="00EE7C9A"/>
    <w:rsid w:val="00EF254D"/>
    <w:rsid w:val="00EF4308"/>
    <w:rsid w:val="00EF7490"/>
    <w:rsid w:val="00F056C4"/>
    <w:rsid w:val="00F06A9E"/>
    <w:rsid w:val="00F07A63"/>
    <w:rsid w:val="00F07EB6"/>
    <w:rsid w:val="00F145FB"/>
    <w:rsid w:val="00F16E5B"/>
    <w:rsid w:val="00F20B35"/>
    <w:rsid w:val="00F22767"/>
    <w:rsid w:val="00F22896"/>
    <w:rsid w:val="00F30AAC"/>
    <w:rsid w:val="00F412EF"/>
    <w:rsid w:val="00F47F3E"/>
    <w:rsid w:val="00F51D64"/>
    <w:rsid w:val="00F57939"/>
    <w:rsid w:val="00F620C9"/>
    <w:rsid w:val="00F64C3F"/>
    <w:rsid w:val="00F77DC8"/>
    <w:rsid w:val="00F8407F"/>
    <w:rsid w:val="00F91114"/>
    <w:rsid w:val="00F92035"/>
    <w:rsid w:val="00F93FCA"/>
    <w:rsid w:val="00F9429B"/>
    <w:rsid w:val="00FA0231"/>
    <w:rsid w:val="00FA0313"/>
    <w:rsid w:val="00FA7484"/>
    <w:rsid w:val="00FA7620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C80A9E1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0A82-8E5F-4423-92C8-BF597284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2</cp:revision>
  <cp:lastPrinted>2020-08-31T20:30:00Z</cp:lastPrinted>
  <dcterms:created xsi:type="dcterms:W3CDTF">2022-05-25T13:40:00Z</dcterms:created>
  <dcterms:modified xsi:type="dcterms:W3CDTF">2022-05-25T13:40:00Z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